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7CA" w:rsidRDefault="00ED37CA" w:rsidP="00ED37CA">
      <w:pPr>
        <w:pStyle w:val="Heading1"/>
      </w:pPr>
      <w:r>
        <w:t>Remarks by President Obama in Address to the People of Vietnam</w:t>
      </w:r>
    </w:p>
    <w:p w:rsidR="00ED37CA" w:rsidRDefault="00ED37CA" w:rsidP="00ED37CA">
      <w:pPr>
        <w:pStyle w:val="rtecenter"/>
      </w:pPr>
      <w:r>
        <w:t>National Convention Center</w:t>
      </w:r>
      <w:r>
        <w:br/>
        <w:t>Hanoi, Vietnam</w:t>
      </w:r>
    </w:p>
    <w:p w:rsidR="00ED37CA" w:rsidRDefault="00ED37CA" w:rsidP="00ED37CA">
      <w:pPr>
        <w:pStyle w:val="NormalWeb"/>
      </w:pPr>
      <w:r>
        <w:t>12:11 P.M. ICT</w:t>
      </w:r>
    </w:p>
    <w:p w:rsidR="00ED37CA" w:rsidRDefault="00ED37CA" w:rsidP="00ED37CA">
      <w:pPr>
        <w:pStyle w:val="NormalWeb"/>
      </w:pPr>
      <w:r>
        <w:t xml:space="preserve">PRESIDENT OBAMA:  Xin chào!  </w:t>
      </w:r>
      <w:proofErr w:type="gramStart"/>
      <w:r>
        <w:t>(Applause.)</w:t>
      </w:r>
      <w:proofErr w:type="gramEnd"/>
      <w:r>
        <w:t xml:space="preserve">  Xin chào Vietnam!  </w:t>
      </w:r>
      <w:proofErr w:type="gramStart"/>
      <w:r>
        <w:t>(Applause.)</w:t>
      </w:r>
      <w:proofErr w:type="gramEnd"/>
      <w:r>
        <w:t xml:space="preserve">  Thank you.  Thank you so much.  To the government and the people of Vietnam, thank you for this very warm welcome and the hospitality that you have shown to me on this visit.  And thank all of you for being here today.  </w:t>
      </w:r>
      <w:proofErr w:type="gramStart"/>
      <w:r>
        <w:t>(Applause.)</w:t>
      </w:r>
      <w:proofErr w:type="gramEnd"/>
      <w:r>
        <w:t>   We have Vietnamese from across this great country, including so many young people who represent the dynamism, and the talent and the hope of Vietnam. </w:t>
      </w:r>
    </w:p>
    <w:p w:rsidR="00ED37CA" w:rsidRDefault="00ED37CA" w:rsidP="00ED37CA">
      <w:pPr>
        <w:pStyle w:val="NormalWeb"/>
      </w:pPr>
      <w:r>
        <w:t xml:space="preserve">On this visit, my heart has been touched by the kindness for which the Vietnamese people are known.  In the many people who have been lining the streets, smiling and waving, I feel the friendship between our peoples.  Last night, I visited the Old Quarter here in Hanoi and enjoyed some outstanding Vietnamese food.  I tried some Bún Chả.  </w:t>
      </w:r>
      <w:proofErr w:type="gramStart"/>
      <w:r>
        <w:t>(Applause.)</w:t>
      </w:r>
      <w:proofErr w:type="gramEnd"/>
      <w:r>
        <w:t xml:space="preserve">  Drank some </w:t>
      </w:r>
      <w:proofErr w:type="gramStart"/>
      <w:r>
        <w:t>bia</w:t>
      </w:r>
      <w:proofErr w:type="gramEnd"/>
      <w:r>
        <w:t xml:space="preserve"> Ha Noi.  But I have to say, the busy streets of this city, I’ve never seen so many motorbikes in my life.  </w:t>
      </w:r>
      <w:proofErr w:type="gramStart"/>
      <w:r>
        <w:t>(Laughter.)</w:t>
      </w:r>
      <w:proofErr w:type="gramEnd"/>
      <w:r>
        <w:t>  So I haven’t had to try to cross the street so far, but maybe when I come back and visit you can tell me how. </w:t>
      </w:r>
    </w:p>
    <w:p w:rsidR="00ED37CA" w:rsidRDefault="00ED37CA" w:rsidP="00ED37CA">
      <w:pPr>
        <w:pStyle w:val="NormalWeb"/>
      </w:pPr>
      <w:r>
        <w:t>I am not the first American President to come to Vietnam in recent times.  But I am the first, like so many of you, who came of age after the war between our countries.  When the last U.S. forces left Vietnam, I was just 13 years old.  So my first exposure to Vietnam and the Vietnamese people came when I was growing up in Hawaii, with its proud Vietnamese American community there.</w:t>
      </w:r>
    </w:p>
    <w:p w:rsidR="00ED37CA" w:rsidRDefault="00ED37CA" w:rsidP="00ED37CA">
      <w:pPr>
        <w:pStyle w:val="NormalWeb"/>
      </w:pPr>
      <w:r>
        <w:t>At the same time, many people in this country are much younger than me.  Like my two daughters, many of you have lived your whole lives knowing only one thing -- and that is peace and normalized relations between Vietnam and the United States.  So I come here mindful of the past, mindful of our difficult history, but focused on the future -- the prosperity, security and human dignity that we can advance together.</w:t>
      </w:r>
    </w:p>
    <w:p w:rsidR="00ED37CA" w:rsidRDefault="00ED37CA" w:rsidP="00ED37CA">
      <w:pPr>
        <w:pStyle w:val="NormalWeb"/>
      </w:pPr>
      <w:r>
        <w:t>I also come here with a deep respect for Vietnam’s ancient heritage.  For millennia, farmers have tended these lands -- a history revealed in the Dong Son drums.  At this bend in the river, Hanoi has endured for more than a thousand years.  The world came to treasure Vietnamese silks and paintings, and a great Temple of Literature stands as a testament to your pursuit of knowledge.  And yet, over the centuries, your fate was too often dictated by others.  Your beloved land was not always your own.  But like bamboo, the unbroken spirit of the Vietnamese people was captured by Ly Thuong Kiet -- “the Southern emperor rules the Southern land.  Our destiny is writ in Heaven’s Book.” </w:t>
      </w:r>
    </w:p>
    <w:p w:rsidR="00ED37CA" w:rsidRDefault="00ED37CA" w:rsidP="00ED37CA">
      <w:pPr>
        <w:pStyle w:val="NormalWeb"/>
      </w:pPr>
      <w:r>
        <w:lastRenderedPageBreak/>
        <w:t>Today, we also remember the longer history between Vietnamese and Americans that is too often overlooked.  More than 200 years ago, when our Founding Father, Thomas Jefferson, sought rice for his farm, he looked to the rice of Vietnam, which he said had “the reputation of being whitest to the eye, best flavored to the taste, and most productive.”  Soon after, American trade ships arrived in your ports seeking commerce.  </w:t>
      </w:r>
    </w:p>
    <w:p w:rsidR="00ED37CA" w:rsidRDefault="00ED37CA" w:rsidP="00ED37CA">
      <w:pPr>
        <w:pStyle w:val="NormalWeb"/>
      </w:pPr>
      <w:r>
        <w:t>  </w:t>
      </w:r>
    </w:p>
    <w:p w:rsidR="00ED37CA" w:rsidRDefault="00ED37CA" w:rsidP="00ED37CA">
      <w:pPr>
        <w:pStyle w:val="NormalWeb"/>
      </w:pPr>
      <w:r>
        <w:t>During the Second World War, Americans came here to support your struggle against occupation.  When American pilots were shot down, the Vietnamese people helped rescue them.  And on the day that Vietnam declared its independence, crowds took to the streets of this city, and Ho Chi Minh evoked the American Declaration of Independence.  He said, “All people are created equal.  The Creator has endowed them with inviolable rights.  Among these rights are the right to life, the right to liberty, and the right to the pursuit of happiness.”</w:t>
      </w:r>
    </w:p>
    <w:p w:rsidR="00ED37CA" w:rsidRDefault="00ED37CA" w:rsidP="00ED37CA">
      <w:pPr>
        <w:pStyle w:val="NormalWeb"/>
      </w:pPr>
      <w:r>
        <w:t>In another time, the profession of these shared ideals and our common story of throwing off colonialism might have brought us closer together sooner.  But instead, Cold War rivalries and fears of communism pulled us into conflict.  Like other conflicts throughout human history, we learned once more a bitter truth -- that war, no matter what our intentions may be, brings suffering and tragedy.   </w:t>
      </w:r>
    </w:p>
    <w:p w:rsidR="00ED37CA" w:rsidRDefault="00ED37CA" w:rsidP="00ED37CA">
      <w:pPr>
        <w:pStyle w:val="NormalWeb"/>
      </w:pPr>
      <w:r>
        <w:t xml:space="preserve">At your war memorial not far from here, and with family altars across this country, you remember some 3 million Vietnamese, soldiers and civilians, on both sides, who lost their lives.  At our memorial wall in Washington, we can touch the names of 58,315 Americans who gave their lives in the conflict.  In </w:t>
      </w:r>
      <w:proofErr w:type="gramStart"/>
      <w:r>
        <w:t>both our</w:t>
      </w:r>
      <w:proofErr w:type="gramEnd"/>
      <w:r>
        <w:t xml:space="preserve"> countries, our veterans and families of the fallen still ache for the friends and loved ones that they lost.  Just as we learned in America that, even if we disagree about a war, we must always honor those who serve and welcome them home with the respect they deserve, we can join together today, Vietnamese and Americans, and acknowledge the pain and the sacrifices on both sides.</w:t>
      </w:r>
    </w:p>
    <w:p w:rsidR="00ED37CA" w:rsidRDefault="00ED37CA" w:rsidP="00ED37CA">
      <w:pPr>
        <w:pStyle w:val="NormalWeb"/>
      </w:pPr>
      <w:r>
        <w:t>More recently, over the past two decades, Vietnam has achieved enormous progress, and today the world can see the strides that you have made.  With economic reforms and trade agreements, including with the United States, you have entered the global economy, selling your goods around the world.  More foreign investment is coming in.  And with one of the fastest-growing economies in Asia, Vietnam has moved up to become a middle-income nation.</w:t>
      </w:r>
    </w:p>
    <w:p w:rsidR="00ED37CA" w:rsidRDefault="00ED37CA" w:rsidP="00ED37CA">
      <w:pPr>
        <w:pStyle w:val="NormalWeb"/>
      </w:pPr>
      <w:r>
        <w:t>We see Vietnam’s progress in the skyscrapers and high-rises of Hanoi and Ho Chi Minh City, and new shopping malls and urban centers.  We see it in the satellites Vietnam puts into space and a new generation that is online, launching startups and running new ventures.  We see it in the tens of millions of Vietnamese connected on Facebook and Instagram.  And you’re not just posting selfies -- although I hear you do that a lot -- (laughter) -- and so far, there have been a number of people who have already asked me for selfies.  You’re also raising your voices for causes that you care about, like saving the old trees of Hanoi.</w:t>
      </w:r>
    </w:p>
    <w:p w:rsidR="00ED37CA" w:rsidRDefault="00ED37CA" w:rsidP="00ED37CA">
      <w:pPr>
        <w:pStyle w:val="NormalWeb"/>
      </w:pPr>
      <w:proofErr w:type="gramStart"/>
      <w:r>
        <w:t>So all this dynamism has delivered real progress in people’s lives.</w:t>
      </w:r>
      <w:proofErr w:type="gramEnd"/>
      <w:r>
        <w:t xml:space="preserve">  Here in Vietnam, you’ve dramatically reduced extreme </w:t>
      </w:r>
      <w:proofErr w:type="gramStart"/>
      <w:r>
        <w:t>poverty,</w:t>
      </w:r>
      <w:proofErr w:type="gramEnd"/>
      <w:r>
        <w:t xml:space="preserve"> you've boosted family incomes and lifted millions into a fast-growing middle class.  Hunger, disease, child and maternal mortality are all down.  The number of people with clean drinking water and electricity, the number of boys and girls in school, and your literacy rate -- these are all up.  This is extraordinary progress.  This is what you have been able to achieve in a very short time.</w:t>
      </w:r>
    </w:p>
    <w:p w:rsidR="00ED37CA" w:rsidRDefault="00ED37CA" w:rsidP="00ED37CA">
      <w:pPr>
        <w:pStyle w:val="NormalWeb"/>
      </w:pPr>
      <w:r>
        <w:t>And as Vietnam has transformed, so has the relationship between our two nations.  We learned a lesson taught by the venerable Thich Nhat Hanh, who said, “In true dialogue, both sides are willing to change.”  In this way, the very war that had divided us became a source for healing.  It allowed us to account for the missing and finally bring them home.  It allowed us to help remove landmines and unexploded bombs, because no child should ever lose a leg just playing outside.  Even as we continue to assist Vietnamese with disabilities, including children, we are also continuing to help remove Agent Orange -- dioxin -- so that Vietnam can reclaim more of your land.  We're proud of our work together in Danang, and we look forward to supporting your efforts in Bien Hoa.      </w:t>
      </w:r>
    </w:p>
    <w:p w:rsidR="00ED37CA" w:rsidRDefault="00ED37CA" w:rsidP="00ED37CA">
      <w:pPr>
        <w:pStyle w:val="NormalWeb"/>
      </w:pPr>
      <w:r>
        <w:t xml:space="preserve">Let’s also not forget that the reconciliation between our countries was led by our veterans who once faced each other in battle.  Think of Senator John McCain, who was held for years here as a prisoner of war, meeting General Giap, who said our countries should not be enemies but friends.  Think of all the veterans, Vietnamese and American, who have helped </w:t>
      </w:r>
      <w:proofErr w:type="gramStart"/>
      <w:r>
        <w:t>us</w:t>
      </w:r>
      <w:proofErr w:type="gramEnd"/>
      <w:r>
        <w:t xml:space="preserve"> heal and build new ties.  Few have done more in this regard over the years than former Navy lieutenant, and now Secretary of State of the United States, John Kerry, who is here today.  And on behalf of all of us, John, we thank you for your extraordinary effort.  </w:t>
      </w:r>
      <w:proofErr w:type="gramStart"/>
      <w:r>
        <w:t>(Applause.)</w:t>
      </w:r>
      <w:proofErr w:type="gramEnd"/>
      <w:r>
        <w:t>      </w:t>
      </w:r>
    </w:p>
    <w:p w:rsidR="00ED37CA" w:rsidRDefault="00ED37CA" w:rsidP="00ED37CA">
      <w:pPr>
        <w:pStyle w:val="NormalWeb"/>
      </w:pPr>
      <w:r>
        <w:t xml:space="preserve">Because our veterans showed us the way, because warriors had the courage to pursue peace, our peoples are now closer than ever before.  Our trade has surged.  Our students and scholars learn together.  We welcome more Vietnamese students to America than from any other country in Southeast Asia.  And every year, you welcome more and more American tourists, including young Americans with their backpacks, to Hanoi’s 36 Streets and the shops of Hoi </w:t>
      </w:r>
      <w:proofErr w:type="gramStart"/>
      <w:r>
        <w:t>An,</w:t>
      </w:r>
      <w:proofErr w:type="gramEnd"/>
      <w:r>
        <w:t xml:space="preserve"> and the imperial city of Hue.  As Vietnamese and Americans, we can all relate to those words written by Van Cao -- “From now, we know each other’s homeland; from now, we learn to feel for each other.”</w:t>
      </w:r>
    </w:p>
    <w:p w:rsidR="00ED37CA" w:rsidRDefault="00ED37CA" w:rsidP="00ED37CA">
      <w:pPr>
        <w:pStyle w:val="NormalWeb"/>
      </w:pPr>
      <w:r>
        <w:t>   As President, I’ve built on this progress.  With our new Comprehensive Partnership, our governments are working more closely together than ever before.  And with this visit, we’ve put our relationship on a firmer footing for decades to come.  In a sense, the long story between our two nations that began with Thomas Jefferson more than two centuries ago has now come full circle.  It has taken many years and required great effort.  But now we can say something that was once unimaginable:  Today, Vietnam and the United States are partners. </w:t>
      </w:r>
    </w:p>
    <w:p w:rsidR="00ED37CA" w:rsidRDefault="00ED37CA" w:rsidP="00ED37CA">
      <w:pPr>
        <w:pStyle w:val="NormalWeb"/>
      </w:pPr>
      <w:r>
        <w:t>And I believe our experience holds lessons for the world.  At a time when many conflicts seem intractable, seem as if they will never end, we have shown that hearts can change and that a different future is possible when we refuse to be prisoners of the past.  We've shown how peace can be better than war.  We've shown that progress and human dignity is best advanced by cooperation and not conflict.  That’s what Vietnam and America can show the world. </w:t>
      </w:r>
    </w:p>
    <w:p w:rsidR="00ED37CA" w:rsidRDefault="00ED37CA" w:rsidP="00ED37CA">
      <w:pPr>
        <w:pStyle w:val="NormalWeb"/>
      </w:pPr>
      <w:r>
        <w:t xml:space="preserve">Now, America’s new partnership with Vietnam is rooted in some basic truths.  Vietnam is an independent, sovereign nation, and no other nation can impose its will on you or decide your destiny.  </w:t>
      </w:r>
      <w:proofErr w:type="gramStart"/>
      <w:r>
        <w:t>(Applause.)</w:t>
      </w:r>
      <w:proofErr w:type="gramEnd"/>
      <w:r>
        <w:t>  Now, the United States has an interest here.  We have an interest in Vietnam’s success.  But our Comprehensive Partnership is still in its early stages.  And with the time I have left, I want to share with you the vision that I believe can guide us in the decades ahead.</w:t>
      </w:r>
    </w:p>
    <w:p w:rsidR="00ED37CA" w:rsidRDefault="00ED37CA" w:rsidP="00ED37CA">
      <w:pPr>
        <w:pStyle w:val="NormalWeb"/>
      </w:pPr>
      <w:r>
        <w:t xml:space="preserve">First, let’s work together to create real opportunity and prosperity for all of our people.  We know the ingredients for economic success in the 21st century.  In our global economy, investment and trade flows to wherever there is rule of law, because no one wants to pay a bribe to start a business.  Nobody wants to sell their goods or go to school if they don’t know how they're going to be treated.  In knowledge-based economies, jobs go to where people have the freedom to think for themselves and exchange ideas and to innovate.  And real economic partnerships are not just about one country extracting resources from another.  They’re about investing in our greatest resource, which </w:t>
      </w:r>
      <w:proofErr w:type="gramStart"/>
      <w:r>
        <w:t>is</w:t>
      </w:r>
      <w:proofErr w:type="gramEnd"/>
      <w:r>
        <w:t xml:space="preserve"> our people and their skills and their talents, whether you live in a big city or a rural village.  And that’s the kind of partnership that America offers.</w:t>
      </w:r>
    </w:p>
    <w:p w:rsidR="00ED37CA" w:rsidRDefault="00ED37CA" w:rsidP="00ED37CA">
      <w:pPr>
        <w:pStyle w:val="NormalWeb"/>
      </w:pPr>
      <w:r>
        <w:t xml:space="preserve">As I announced yesterday, the Peace Corps will come to Vietnam for the first time, with a focus on teaching English.  A generation after young Americans came here to fight, </w:t>
      </w:r>
      <w:proofErr w:type="gramStart"/>
      <w:r>
        <w:t>a new generation of Americans are</w:t>
      </w:r>
      <w:proofErr w:type="gramEnd"/>
      <w:r>
        <w:t xml:space="preserve"> going to come here to teach and build and deepen the friendship between us.  </w:t>
      </w:r>
      <w:proofErr w:type="gramStart"/>
      <w:r>
        <w:t>(Applause.)</w:t>
      </w:r>
      <w:proofErr w:type="gramEnd"/>
      <w:r>
        <w:t>  Some of America’s leading technology companies and academic institutions are joining Vietnamese universities to strengthen training in science, technology, engineering, mathematics, and medicine.  Because even as we keep welcoming more Vietnamese students to America, we also believe that young people deserve a world-class education right here in Vietnam. </w:t>
      </w:r>
    </w:p>
    <w:p w:rsidR="00ED37CA" w:rsidRDefault="00ED37CA" w:rsidP="00ED37CA">
      <w:pPr>
        <w:pStyle w:val="NormalWeb"/>
      </w:pPr>
      <w:r>
        <w:t xml:space="preserve">It's one of the reasons why we're very excited that this fall, the new Fulbright University Vietnam will open in Ho Chi Minh City -- this nation’s first independent, non-profit university -- where there will be full academic freedom and scholarships for those in need.  </w:t>
      </w:r>
      <w:proofErr w:type="gramStart"/>
      <w:r>
        <w:t>(Applause.)</w:t>
      </w:r>
      <w:proofErr w:type="gramEnd"/>
      <w:r>
        <w:t>  Students, scholars, researchers will focus on public policy and management and business; on engineering and computer science; and liberal arts -- everything from the poetry of Nguyen Du, to the philosophy of Phan Chu Trinh, to the mathematics of Ngo Bao Chau. </w:t>
      </w:r>
    </w:p>
    <w:p w:rsidR="00ED37CA" w:rsidRDefault="00ED37CA" w:rsidP="00ED37CA">
      <w:pPr>
        <w:pStyle w:val="NormalWeb"/>
      </w:pPr>
      <w:r>
        <w:t xml:space="preserve">And we're going to keep partnering with young people and entrepreneurs, because we believe that if you can just access the skills and technology and capital you need, then nothing can stand in your way -- and that includes, by the way, the talented women of Vietnam.  </w:t>
      </w:r>
      <w:proofErr w:type="gramStart"/>
      <w:r>
        <w:t>(Applause.)</w:t>
      </w:r>
      <w:proofErr w:type="gramEnd"/>
      <w:r>
        <w:t xml:space="preserve">  We think gender equality is an important principle.  From the Trung Sisters to today, strong, confident women have always helped move Vietnam forward.  The evidence is clear -- I say this wherever I go around the world -- families, communities and countries are more prosperous when girls and women have an equal opportunity to succeed in school and at work and in government.  That's true everywhere, and </w:t>
      </w:r>
      <w:proofErr w:type="gramStart"/>
      <w:r>
        <w:t>it's</w:t>
      </w:r>
      <w:proofErr w:type="gramEnd"/>
      <w:r>
        <w:t xml:space="preserve"> true here in Vietnam.  </w:t>
      </w:r>
      <w:proofErr w:type="gramStart"/>
      <w:r>
        <w:t>(Applause.)</w:t>
      </w:r>
      <w:proofErr w:type="gramEnd"/>
    </w:p>
    <w:p w:rsidR="00ED37CA" w:rsidRDefault="00ED37CA" w:rsidP="00ED37CA">
      <w:pPr>
        <w:pStyle w:val="NormalWeb"/>
      </w:pPr>
      <w:r>
        <w:t>We’ll keep working to unleash the full potential of your economy with the Trans-Pacific Partnership.  Here in Vietnam, TPP will let you sell more of your products to the world and it will attract new investment.  TPP will require reforms to protect workers and rule of law and intellectual property.  And the United States is ready to assist Vietnam as it works to fully implement its commitments.  I want you to know that, as President of the United States, I strongly support TPP because you'll also be able to buy more of our goods, “Made in America.” </w:t>
      </w:r>
    </w:p>
    <w:p w:rsidR="00ED37CA" w:rsidRDefault="00ED37CA" w:rsidP="00ED37CA">
      <w:pPr>
        <w:pStyle w:val="NormalWeb"/>
      </w:pPr>
      <w:r>
        <w:t xml:space="preserve">Moreover, I support TPP because of its important strategic benefits.  Vietnam will be less dependent on any one trading partner and enjoy broader ties with more partners, including the United States.  </w:t>
      </w:r>
      <w:proofErr w:type="gramStart"/>
      <w:r>
        <w:t>(Applause.)</w:t>
      </w:r>
      <w:proofErr w:type="gramEnd"/>
      <w:r>
        <w:t>  And TPP will reinforce regional cooperation.  It will help address economic inequality and will advance human rights, with higher wages and safer working conditions.  For the first time here in Vietnam, the right to form independent labor unions and prohibitions against forced labor and child labor.  And it has the strongest environmental protections and the strongest anti-corruption standards of any trade agreement in history.  That’s the future TPP offers for all of us, because all of us -- the United States, Vietnam, and the other signatories -- will have to abide by these rules that we have shaped together.  That's the future that is available to all of us.  So we now have to get it done -- for the sake of our economic prosperity and our national security.         </w:t>
      </w:r>
    </w:p>
    <w:p w:rsidR="00ED37CA" w:rsidRDefault="00ED37CA" w:rsidP="00ED37CA">
      <w:pPr>
        <w:pStyle w:val="NormalWeb"/>
      </w:pPr>
      <w:r>
        <w:t xml:space="preserve">This brings me to the second area where we can work together, and that is ensuring our mutual security.  With this visit, we have agreed to elevate our security cooperation and build more trust between our men and women in uniform.  We’ll continue to offer training and equipment to your Coast Guard to enhance Vietnam’s maritime capabilities.  We will partner to deliver humanitarian aid in times of disaster.  With the announcement I made yesterday to fully lift the ban on defense sales, Vietnam will have greater access to the military equipment you need to ensure your security.  And the United States is demonstrating our commitment to fully normalize our relationship with Vietnam.  </w:t>
      </w:r>
      <w:proofErr w:type="gramStart"/>
      <w:r>
        <w:t>(Applause.)</w:t>
      </w:r>
      <w:proofErr w:type="gramEnd"/>
      <w:r>
        <w:t>   </w:t>
      </w:r>
    </w:p>
    <w:p w:rsidR="00ED37CA" w:rsidRDefault="00ED37CA" w:rsidP="00ED37CA">
      <w:pPr>
        <w:pStyle w:val="NormalWeb"/>
      </w:pPr>
      <w:r>
        <w:t xml:space="preserve">More broadly, the 20th century has taught all of us -- including the United States and Vietnam -- that the international order upon which our mutual security depends is rooted in certain rules and norms.  Nations are sovereign, and no matter how large or small a nation may be, its sovereignty should be respected, and it territory should not be violated.  Big nations should not bully smaller ones.  Disputes should be resolved peacefully.  </w:t>
      </w:r>
      <w:proofErr w:type="gramStart"/>
      <w:r>
        <w:t>(Applause.)</w:t>
      </w:r>
      <w:proofErr w:type="gramEnd"/>
      <w:r>
        <w:t>  And regional institutions, like ASEAN and the East Asia Summit, should continue to be strengthened.  That’s what I believe.  That's what the United States believes.  That’s the kind of partnership America offers this region.  I look forward to advancing this spirit of respect and reconciliation later this year when I become the first U.S. President to visit Laos.         </w:t>
      </w:r>
    </w:p>
    <w:p w:rsidR="00ED37CA" w:rsidRDefault="00ED37CA" w:rsidP="00ED37CA">
      <w:pPr>
        <w:pStyle w:val="NormalWeb"/>
      </w:pPr>
      <w:r>
        <w:t xml:space="preserve">In the South China Sea, the United States is not a claimant in current disputes.  But we will stand with partners in upholding core principles, like freedom of navigation and overflight, and lawful commerce that is not impeded, and the peaceful resolution of disputes, through legal means, in accordance with international law.  As we go forward, the United States will continue to fly, sail and operate wherever international law allows, and we will support the right of all countries to do the same.  </w:t>
      </w:r>
      <w:proofErr w:type="gramStart"/>
      <w:r>
        <w:t>(Applause.)</w:t>
      </w:r>
      <w:proofErr w:type="gramEnd"/>
    </w:p>
    <w:p w:rsidR="00ED37CA" w:rsidRDefault="00ED37CA" w:rsidP="00ED37CA">
      <w:pPr>
        <w:pStyle w:val="NormalWeb"/>
      </w:pPr>
      <w:r>
        <w:t>Even as we cooperate more closely in the areas I’ve described, our partnership includes a third element -- addressing areas where our governments disagree, including on human rights.  I say this not to single out Vietnam.  No nation is perfect.  Two centuries on, the United States is still striving to live up to our founding ideals.  We still deal with our shortcomings -- too much money in our politics, and rising economic inequality, racial bias in our criminal justice system, women still not being paid as much as men doing the same job.  We still have problems.  And we're not immune from criticism, I promise you.  I hear it every day.  But that scrutiny, that open debate, confronting our imperfections, and allowing everybody to have their say has helped us grow stronger and more prosperous and more just.</w:t>
      </w:r>
    </w:p>
    <w:p w:rsidR="00ED37CA" w:rsidRDefault="00ED37CA" w:rsidP="00ED37CA">
      <w:pPr>
        <w:pStyle w:val="NormalWeb"/>
      </w:pPr>
      <w:r>
        <w:t xml:space="preserve">I’ve said this before -- the United States does not seek to impose our form of government on Vietnam.  The rights I speak of I believe are not American values; I think they're universal values written into the Universal Declaration of Human Rights.  They're written into the Vietnamese constitution, which states that “citizens have the right to freedom of speech and freedom of the press, and have the right of access to information, the right to assembly, the right to association, and the right to demonstrate.”  That’s in the Vietnamese constitution.  </w:t>
      </w:r>
      <w:proofErr w:type="gramStart"/>
      <w:r>
        <w:t>(Applause.)</w:t>
      </w:r>
      <w:proofErr w:type="gramEnd"/>
      <w:r>
        <w:t>  So really, this is an issue about all of us, each country, trying to consistently apply these principles, making sure that we -- those of us in government -- are being true to these ideals.  </w:t>
      </w:r>
    </w:p>
    <w:p w:rsidR="00ED37CA" w:rsidRDefault="00ED37CA" w:rsidP="00ED37CA">
      <w:pPr>
        <w:pStyle w:val="NormalWeb"/>
      </w:pPr>
      <w:r>
        <w:t>In recent years, Vietnam has made some progress.  Vietnam has committed to bringing its laws in line with its new constitution and with international norms.  Under recently passed laws, the government will disclose more of its budget and the public will have the right to access more information.  And, as I said, Vietnam has committed to economic and labor reforms under the TPP.   So these are all positive steps.  And ultimately, the future of Vietnam will be decided by the people of Vietnam.  Every country will chart its own path, and our two nations have different traditions and different political systems and different cultures.  But as a friend of Vietnam, allow me to share my view -- why I believe nations are more successful when universal rights are upheld.</w:t>
      </w:r>
    </w:p>
    <w:p w:rsidR="00ED37CA" w:rsidRDefault="00ED37CA" w:rsidP="00ED37CA">
      <w:pPr>
        <w:pStyle w:val="NormalWeb"/>
      </w:pPr>
      <w:r>
        <w:t xml:space="preserve">When there is freedom of expression and freedom of speech, and when people can share ideas and access the Internet and social media without </w:t>
      </w:r>
      <w:proofErr w:type="gramStart"/>
      <w:r>
        <w:t>restriction, that</w:t>
      </w:r>
      <w:proofErr w:type="gramEnd"/>
      <w:r>
        <w:t xml:space="preserve"> fuels the innovation economies need to thrive.  That's where new ideas happen.  That's how a Facebook starts.  That's how some of our greatest companies began -- because somebody had a new idea.  It was different.  And they were able to share it.  When there’s freedom of the press -- when journalists and bloggers are able to shine a light on injustice or abuse -- that holds officials accountable and builds public confidence that the system works.  When candidates can run for office and campaign freely, and voters can choose their own leaders in free and fair elections, it makes the countries more stable, because citizens know that their voices count and that peaceful change is possible.  And it brings new people into the system. </w:t>
      </w:r>
    </w:p>
    <w:p w:rsidR="00ED37CA" w:rsidRDefault="00ED37CA" w:rsidP="00ED37CA">
      <w:pPr>
        <w:pStyle w:val="NormalWeb"/>
      </w:pPr>
      <w:r>
        <w:t>When there is freedom of religion, it not only allows people to fully express the love and compassion that are at the heart of all great religions, but it allows faith groups to serve their communities through schools and hospitals, and care for the poor and the vulnerable.  And when there is freedom of assembly -- when citizens are free to organize in civil society -- then countries can better address challenges that government sometimes cannot solve by itself.  So it is my view that upholding these rights is not a threat to stability, but actually reinforces stability and is the foundation of progress. </w:t>
      </w:r>
    </w:p>
    <w:p w:rsidR="00ED37CA" w:rsidRDefault="00ED37CA" w:rsidP="00ED37CA">
      <w:pPr>
        <w:pStyle w:val="NormalWeb"/>
      </w:pPr>
      <w:r>
        <w:t>After all, it was a yearning for these rights that inspired people around the world, including Vietnam, to throw off colonialism.  And I believe that upholding these rights is the fullest expression of the independence that so many cherish, including here, in a nation that proclaims itself to be “of the People, by the People and for the People.”</w:t>
      </w:r>
    </w:p>
    <w:p w:rsidR="00ED37CA" w:rsidRDefault="00ED37CA" w:rsidP="00ED37CA">
      <w:pPr>
        <w:pStyle w:val="NormalWeb"/>
      </w:pPr>
      <w:r>
        <w:t>Vietnam will do it differently than the United States does.  And each of us will do it differently from many other countries around the world.  But there are these basic principles that I think we all have to try to work on and improve.  And I said this as somebody who's about to leave office, so I have the benefit of almost eight years now of reflecting on how our system has worked and interacting with countries around the world who are constantly trying to improve their systems, as well.</w:t>
      </w:r>
    </w:p>
    <w:p w:rsidR="00ED37CA" w:rsidRDefault="00ED37CA" w:rsidP="00ED37CA">
      <w:pPr>
        <w:pStyle w:val="NormalWeb"/>
      </w:pPr>
      <w:r>
        <w:t>Finally, our partnership I think can meet global challenges that no nation can solve by itself.  If we’re going to ensure the health of our people and the beauty of our planet, then development has to be sustainable.  Natural wonders like Ha Long Bay and Son Doong Cave have to be preserved for our children and our grandchildren.  Rising seas threaten the coasts and waterways on which so many Vietnamese depend.  And so as partners in the fight against climate change, we need to fulfill the commitments we made in Paris, we need to help farmers and villages and people who depend on fishing to adapt and to bring more clean energy to places like the Mekong Delta -- a rice bowl of the world that we need to feed future generations.</w:t>
      </w:r>
    </w:p>
    <w:p w:rsidR="00ED37CA" w:rsidRDefault="00ED37CA" w:rsidP="00ED37CA">
      <w:pPr>
        <w:pStyle w:val="NormalWeb"/>
      </w:pPr>
      <w:r>
        <w:t>And we can save lives beyond our borders.  By helping other countries strengthen, for example, their health systems, we can prevent outbreaks of disease from becoming epidemics that threaten all of us.  And as Vietnam deepens its commitment to U.N. peacekeeping, the United States is proud to help train your peacekeepers.  And what a truly remarkable thing that is -- our two nations that once fought each other now standing together and helping others achieve peace, as well.  So in addition to our bilateral relationship, our partnership also allows us to help shape the international environment in ways that are positive. </w:t>
      </w:r>
    </w:p>
    <w:p w:rsidR="00ED37CA" w:rsidRDefault="00ED37CA" w:rsidP="00ED37CA">
      <w:pPr>
        <w:pStyle w:val="NormalWeb"/>
      </w:pPr>
      <w:r>
        <w:t xml:space="preserve">Now, fully realizing the vision that I’ve described today is not going to happen overnight, and it is not inevitable.  There may be stumbles and setbacks along the way.  There are going to be times where there are misunderstandings.  It will take sustained effort and true dialogue where both sides continue to change.  But considering all the history and hurdles that we've already overcome, I stand before you today very optimistic about our future together.  </w:t>
      </w:r>
      <w:proofErr w:type="gramStart"/>
      <w:r>
        <w:t>(Applause.)</w:t>
      </w:r>
      <w:proofErr w:type="gramEnd"/>
      <w:r>
        <w:t>  And my confidence is rooted, as always, in the friendship and shared aspirations of our peoples.</w:t>
      </w:r>
    </w:p>
    <w:p w:rsidR="00ED37CA" w:rsidRDefault="00ED37CA" w:rsidP="00ED37CA">
      <w:pPr>
        <w:pStyle w:val="NormalWeb"/>
      </w:pPr>
      <w:r>
        <w:t xml:space="preserve">I think of all the Americans and Vietnamese who have crossed a wide ocean -- some reuniting with families for the first time in decades -- and who, like Trinh Cong Son said in his song, have joined hands, and opening their hearts and seeing our common humanity in each other.  </w:t>
      </w:r>
      <w:proofErr w:type="gramStart"/>
      <w:r>
        <w:t>(Applause.)</w:t>
      </w:r>
      <w:proofErr w:type="gramEnd"/>
      <w:r>
        <w:t> </w:t>
      </w:r>
    </w:p>
    <w:p w:rsidR="00ED37CA" w:rsidRDefault="00ED37CA" w:rsidP="00ED37CA">
      <w:pPr>
        <w:pStyle w:val="NormalWeb"/>
      </w:pPr>
      <w:r>
        <w:t xml:space="preserve">I think of all the Vietnamese Americans who have succeeded in every walk of life -- doctors, journalists, judges, public servants.  One of them, who was born here, wrote me a letter and said, by “God’s grace, I have been able to live the American Dream…I'm very proud to be an American but also very proud to be Vietnamese.”  </w:t>
      </w:r>
      <w:proofErr w:type="gramStart"/>
      <w:r>
        <w:t>(Applause.)</w:t>
      </w:r>
      <w:proofErr w:type="gramEnd"/>
      <w:r>
        <w:t>  And today he’s here, back in the country of his birth, because, he said, his “personal passion” is “improving the life of every Vietnamese person.”</w:t>
      </w:r>
    </w:p>
    <w:p w:rsidR="00ED37CA" w:rsidRDefault="00ED37CA" w:rsidP="00ED37CA">
      <w:pPr>
        <w:pStyle w:val="NormalWeb"/>
      </w:pPr>
      <w:r>
        <w:t xml:space="preserve">I think of a new generation of Vietnamese -- so many of you, so many of the young people who are here -- who are ready to make your mark on the world.  And I want to say to all the young people listening:  Your talent, your drive, your dreams -- in those things, Vietnam has everything it needs to thrive.  Your destiny is in your hands.  This is your moment.  And as you pursue the future that you want, I want you to know that the United States of America will be right there with you as your partner and as your friend.  </w:t>
      </w:r>
      <w:proofErr w:type="gramStart"/>
      <w:r>
        <w:t>(Applause.)</w:t>
      </w:r>
      <w:proofErr w:type="gramEnd"/>
      <w:r>
        <w:t> </w:t>
      </w:r>
    </w:p>
    <w:p w:rsidR="00ED37CA" w:rsidRDefault="00ED37CA" w:rsidP="00ED37CA">
      <w:pPr>
        <w:pStyle w:val="NormalWeb"/>
      </w:pPr>
      <w:r>
        <w:t xml:space="preserve">And many years from now, when even more Vietnamese and Americans are studying with each other; innovating and doing business with each other; standing up for our security, and promoting human rights and protecting our planet with each other -- I hope you think back to this moment and draw hope from the vision that I’ve offered today.  Or, if I can say it another way -- in words that you know well from the Tale of Kieu -- “Please take from me this token of trust, so we can embark upon our 100-year journey together.”  </w:t>
      </w:r>
      <w:proofErr w:type="gramStart"/>
      <w:r>
        <w:t>(Applause.)</w:t>
      </w:r>
      <w:proofErr w:type="gramEnd"/>
      <w:r>
        <w:t>   </w:t>
      </w:r>
    </w:p>
    <w:p w:rsidR="00ED37CA" w:rsidRDefault="00ED37CA" w:rsidP="00ED37CA">
      <w:pPr>
        <w:pStyle w:val="NormalWeb"/>
      </w:pPr>
      <w:proofErr w:type="gramStart"/>
      <w:r>
        <w:t>Cam on cac ban.</w:t>
      </w:r>
      <w:proofErr w:type="gramEnd"/>
      <w:r>
        <w:t xml:space="preserve">  Thank you very much.  Thank you, Vietnam.  Thank you.  </w:t>
      </w:r>
      <w:proofErr w:type="gramStart"/>
      <w:r>
        <w:t>(Applause.)</w:t>
      </w:r>
      <w:proofErr w:type="gramEnd"/>
      <w:r>
        <w:t> </w:t>
      </w:r>
    </w:p>
    <w:p w:rsidR="00ED37CA" w:rsidRDefault="00ED37CA" w:rsidP="00ED37CA">
      <w:pPr>
        <w:pStyle w:val="NormalWeb"/>
      </w:pPr>
      <w:r>
        <w:t>END</w:t>
      </w:r>
    </w:p>
    <w:p w:rsidR="00EC5B21" w:rsidRPr="00EC5B21" w:rsidRDefault="00EC5B21" w:rsidP="00EC5B21">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EC5B21">
        <w:rPr>
          <w:rFonts w:ascii="Times New Roman" w:eastAsia="Times New Roman" w:hAnsi="Times New Roman" w:cs="Times New Roman"/>
          <w:b/>
          <w:bCs/>
          <w:kern w:val="36"/>
          <w:sz w:val="48"/>
          <w:szCs w:val="48"/>
        </w:rPr>
        <w:t>President Obama’s speech at the Democratic convention</w:t>
      </w:r>
    </w:p>
    <w:p w:rsidR="00EC5B21" w:rsidRPr="00EC5B21" w:rsidRDefault="00EC5B21" w:rsidP="00EC5B21">
      <w:pPr>
        <w:spacing w:after="0"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By Washington Post Staff July 28 </w:t>
      </w:r>
    </w:p>
    <w:p w:rsidR="00EC5B21" w:rsidRPr="00EC5B21" w:rsidRDefault="00EC5B21" w:rsidP="00EC5B21">
      <w:pPr>
        <w:spacing w:before="100" w:beforeAutospacing="1" w:after="100" w:afterAutospacing="1" w:line="240" w:lineRule="auto"/>
        <w:outlineLvl w:val="2"/>
        <w:rPr>
          <w:rFonts w:ascii="Times New Roman" w:eastAsia="Times New Roman" w:hAnsi="Times New Roman" w:cs="Times New Roman"/>
          <w:b/>
          <w:bCs/>
          <w:sz w:val="27"/>
          <w:szCs w:val="27"/>
        </w:rPr>
      </w:pPr>
      <w:r w:rsidRPr="00EC5B21">
        <w:rPr>
          <w:rFonts w:ascii="Times New Roman" w:eastAsia="Times New Roman" w:hAnsi="Times New Roman" w:cs="Times New Roman"/>
          <w:b/>
          <w:bCs/>
          <w:sz w:val="27"/>
          <w:szCs w:val="27"/>
        </w:rPr>
        <w:t>Watch President Obama’s full speech at the Democratic convention</w:t>
      </w:r>
    </w:p>
    <w:p w:rsidR="00EC5B21" w:rsidRPr="00EC5B21" w:rsidRDefault="00EC5B21" w:rsidP="00EC5B21">
      <w:pPr>
        <w:spacing w:after="0"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Play Video46:41</w:t>
      </w:r>
    </w:p>
    <w:p w:rsidR="00EC5B21" w:rsidRPr="00EC5B21" w:rsidRDefault="00EC5B21" w:rsidP="00EC5B21">
      <w:pPr>
        <w:spacing w:after="0"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Watch President Obama’s full speech at the Democratic National Convention on July 27. (Video: The Washington Post; Photo: Michael Robinson Chavez/</w:t>
      </w:r>
      <w:proofErr w:type="gramStart"/>
      <w:r w:rsidRPr="00EC5B21">
        <w:rPr>
          <w:rFonts w:ascii="Times New Roman" w:eastAsia="Times New Roman" w:hAnsi="Times New Roman" w:cs="Times New Roman"/>
          <w:sz w:val="24"/>
          <w:szCs w:val="24"/>
        </w:rPr>
        <w:t>The</w:t>
      </w:r>
      <w:proofErr w:type="gramEnd"/>
      <w:r w:rsidRPr="00EC5B21">
        <w:rPr>
          <w:rFonts w:ascii="Times New Roman" w:eastAsia="Times New Roman" w:hAnsi="Times New Roman" w:cs="Times New Roman"/>
          <w:sz w:val="24"/>
          <w:szCs w:val="24"/>
        </w:rPr>
        <w:t xml:space="preserve"> Washington Post) </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i/>
          <w:iCs/>
          <w:sz w:val="24"/>
          <w:szCs w:val="24"/>
        </w:rPr>
        <w:t>Below is the full text of President Obama's remarks at the Democratic National Convention on Wednesday night. </w:t>
      </w:r>
      <w:proofErr w:type="gramStart"/>
      <w:r w:rsidRPr="00EC5B21">
        <w:rPr>
          <w:rFonts w:ascii="Times New Roman" w:eastAsia="Times New Roman" w:hAnsi="Times New Roman" w:cs="Times New Roman"/>
          <w:i/>
          <w:iCs/>
          <w:sz w:val="24"/>
          <w:szCs w:val="24"/>
        </w:rPr>
        <w:t>Yellow-highlighted text inlcudes more context for his comments.</w:t>
      </w:r>
      <w:proofErr w:type="gramEnd"/>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Hello, America! Hello, Democrats!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So 12 years ago tonight I addressed this convention for the very first time.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You met my two little girls, Malia and Sasha, now two amazing young women who just fill me with pride.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You fell for my brilliant wife and partner, Michelle......who has made me a better father and a better man, who has gone on to inspire our nation as first lady and who somehow hasn't aged a day.</w:t>
      </w:r>
      <w:r>
        <w:rPr>
          <w:rFonts w:ascii="Times New Roman" w:eastAsia="Times New Roman" w:hAnsi="Times New Roman" w:cs="Times New Roman"/>
          <w:sz w:val="24"/>
          <w:szCs w:val="24"/>
        </w:rPr>
        <w:t xml:space="preserve"> </w:t>
      </w:r>
      <w:r w:rsidRPr="00EC5B21">
        <w:rPr>
          <w:rFonts w:ascii="Times New Roman" w:eastAsia="Times New Roman" w:hAnsi="Times New Roman" w:cs="Times New Roman"/>
          <w:sz w:val="24"/>
          <w:szCs w:val="24"/>
        </w:rPr>
        <w:t>I know, the same cannot be said for me. My girls remind me all the time. Wow, you've changed so much, daddy.</w:t>
      </w:r>
      <w:r>
        <w:rPr>
          <w:rFonts w:ascii="Times New Roman" w:eastAsia="Times New Roman" w:hAnsi="Times New Roman" w:cs="Times New Roman"/>
          <w:sz w:val="24"/>
          <w:szCs w:val="24"/>
        </w:rPr>
        <w:t xml:space="preserve"> </w:t>
      </w:r>
      <w:r w:rsidRPr="00EC5B21">
        <w:rPr>
          <w:rFonts w:ascii="Times New Roman" w:eastAsia="Times New Roman" w:hAnsi="Times New Roman" w:cs="Times New Roman"/>
          <w:sz w:val="24"/>
          <w:szCs w:val="24"/>
        </w:rPr>
        <w:t>And then they try to clean it up. Not bad, just more mature.</w:t>
      </w:r>
      <w:r>
        <w:rPr>
          <w:rFonts w:ascii="Times New Roman" w:eastAsia="Times New Roman" w:hAnsi="Times New Roman" w:cs="Times New Roman"/>
          <w:sz w:val="24"/>
          <w:szCs w:val="24"/>
        </w:rPr>
        <w:t xml:space="preserve"> </w:t>
      </w:r>
      <w:r w:rsidRPr="00EC5B21">
        <w:rPr>
          <w:rFonts w:ascii="Times New Roman" w:eastAsia="Times New Roman" w:hAnsi="Times New Roman" w:cs="Times New Roman"/>
          <w:sz w:val="24"/>
          <w:szCs w:val="24"/>
        </w:rPr>
        <w:t xml:space="preserve">And it's </w:t>
      </w:r>
      <w:proofErr w:type="gramStart"/>
      <w:r w:rsidRPr="00EC5B21">
        <w:rPr>
          <w:rFonts w:ascii="Times New Roman" w:eastAsia="Times New Roman" w:hAnsi="Times New Roman" w:cs="Times New Roman"/>
          <w:sz w:val="24"/>
          <w:szCs w:val="24"/>
        </w:rPr>
        <w:t>true,</w:t>
      </w:r>
      <w:proofErr w:type="gramEnd"/>
      <w:r w:rsidRPr="00EC5B21">
        <w:rPr>
          <w:rFonts w:ascii="Times New Roman" w:eastAsia="Times New Roman" w:hAnsi="Times New Roman" w:cs="Times New Roman"/>
          <w:sz w:val="24"/>
          <w:szCs w:val="24"/>
        </w:rPr>
        <w:t xml:space="preserve"> I was so young that first time in Boston.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And look, I'll admit </w:t>
      </w:r>
      <w:proofErr w:type="gramStart"/>
      <w:r w:rsidRPr="00EC5B21">
        <w:rPr>
          <w:rFonts w:ascii="Times New Roman" w:eastAsia="Times New Roman" w:hAnsi="Times New Roman" w:cs="Times New Roman"/>
          <w:sz w:val="24"/>
          <w:szCs w:val="24"/>
        </w:rPr>
        <w:t>it,</w:t>
      </w:r>
      <w:proofErr w:type="gramEnd"/>
      <w:r w:rsidRPr="00EC5B21">
        <w:rPr>
          <w:rFonts w:ascii="Times New Roman" w:eastAsia="Times New Roman" w:hAnsi="Times New Roman" w:cs="Times New Roman"/>
          <w:sz w:val="24"/>
          <w:szCs w:val="24"/>
        </w:rPr>
        <w:t xml:space="preserve"> maybe I was a little nervous addressing such a big crowd. But I was filled with faith; faith in America, the generous, bighearted, hopeful country that made my story, that made all of our stories possible.</w:t>
      </w:r>
    </w:p>
    <w:p w:rsidR="00EC5B21" w:rsidRPr="00EC5B21" w:rsidRDefault="00EC5B21" w:rsidP="00EC5B21">
      <w:pPr>
        <w:spacing w:before="100" w:beforeAutospacing="1" w:after="100" w:afterAutospacing="1" w:line="240" w:lineRule="auto"/>
        <w:outlineLvl w:val="2"/>
        <w:rPr>
          <w:rFonts w:ascii="Times New Roman" w:eastAsia="Times New Roman" w:hAnsi="Times New Roman" w:cs="Times New Roman"/>
          <w:b/>
          <w:bCs/>
          <w:sz w:val="27"/>
          <w:szCs w:val="27"/>
        </w:rPr>
      </w:pPr>
      <w:r w:rsidRPr="00EC5B21">
        <w:rPr>
          <w:rFonts w:ascii="Times New Roman" w:eastAsia="Times New Roman" w:hAnsi="Times New Roman" w:cs="Times New Roman"/>
          <w:b/>
          <w:bCs/>
          <w:sz w:val="27"/>
          <w:szCs w:val="27"/>
        </w:rPr>
        <w:t>Obama brings hopeful, unifying message to DNC</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 lot's happened over the years. And while this nation has been tested by war and it's been tested by recession and all manner of challenges, I stand before you again tonight, after almost two terms as your president, to tell you I am even more optimistic about the future of America than ever before.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How could I not be, after all that we've achieved together?</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After the worst recession in 80 years, we've fought our way back. We've seen deficits come down, 401(k</w:t>
      </w:r>
      <w:proofErr w:type="gramStart"/>
      <w:r w:rsidRPr="00EC5B21">
        <w:rPr>
          <w:rFonts w:ascii="Times New Roman" w:eastAsia="Times New Roman" w:hAnsi="Times New Roman" w:cs="Times New Roman"/>
          <w:sz w:val="24"/>
          <w:szCs w:val="24"/>
        </w:rPr>
        <w:t>)s</w:t>
      </w:r>
      <w:proofErr w:type="gramEnd"/>
      <w:r w:rsidRPr="00EC5B21">
        <w:rPr>
          <w:rFonts w:ascii="Times New Roman" w:eastAsia="Times New Roman" w:hAnsi="Times New Roman" w:cs="Times New Roman"/>
          <w:sz w:val="24"/>
          <w:szCs w:val="24"/>
        </w:rPr>
        <w:t xml:space="preserve"> recover, an auto industry set new records, unemployment reach eight-year lows, and our businesses create 15 million new jobs.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After a century of trying, we declared that health care in America is not a privilege for a </w:t>
      </w:r>
      <w:proofErr w:type="gramStart"/>
      <w:r w:rsidRPr="00EC5B21">
        <w:rPr>
          <w:rFonts w:ascii="Times New Roman" w:eastAsia="Times New Roman" w:hAnsi="Times New Roman" w:cs="Times New Roman"/>
          <w:sz w:val="24"/>
          <w:szCs w:val="24"/>
        </w:rPr>
        <w:t>few,</w:t>
      </w:r>
      <w:proofErr w:type="gramEnd"/>
      <w:r w:rsidRPr="00EC5B21">
        <w:rPr>
          <w:rFonts w:ascii="Times New Roman" w:eastAsia="Times New Roman" w:hAnsi="Times New Roman" w:cs="Times New Roman"/>
          <w:sz w:val="24"/>
          <w:szCs w:val="24"/>
        </w:rPr>
        <w:t xml:space="preserve"> it is a right for everybody.</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After decades of talk, we finally began to wean ourselves off foreign </w:t>
      </w:r>
      <w:proofErr w:type="gramStart"/>
      <w:r w:rsidRPr="00EC5B21">
        <w:rPr>
          <w:rFonts w:ascii="Times New Roman" w:eastAsia="Times New Roman" w:hAnsi="Times New Roman" w:cs="Times New Roman"/>
          <w:sz w:val="24"/>
          <w:szCs w:val="24"/>
        </w:rPr>
        <w:t>oil,</w:t>
      </w:r>
      <w:proofErr w:type="gramEnd"/>
      <w:r w:rsidRPr="00EC5B21">
        <w:rPr>
          <w:rFonts w:ascii="Times New Roman" w:eastAsia="Times New Roman" w:hAnsi="Times New Roman" w:cs="Times New Roman"/>
          <w:sz w:val="24"/>
          <w:szCs w:val="24"/>
        </w:rPr>
        <w:t xml:space="preserve"> we doubled our production of clean energy.</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We brought more of our </w:t>
      </w:r>
      <w:proofErr w:type="gramStart"/>
      <w:r w:rsidRPr="00EC5B21">
        <w:rPr>
          <w:rFonts w:ascii="Times New Roman" w:eastAsia="Times New Roman" w:hAnsi="Times New Roman" w:cs="Times New Roman"/>
          <w:sz w:val="24"/>
          <w:szCs w:val="24"/>
        </w:rPr>
        <w:t>troops</w:t>
      </w:r>
      <w:proofErr w:type="gramEnd"/>
      <w:r w:rsidRPr="00EC5B21">
        <w:rPr>
          <w:rFonts w:ascii="Times New Roman" w:eastAsia="Times New Roman" w:hAnsi="Times New Roman" w:cs="Times New Roman"/>
          <w:sz w:val="24"/>
          <w:szCs w:val="24"/>
        </w:rPr>
        <w:t xml:space="preserve"> home to their families, and we delivered justice to Osama bin Laden.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(APPLAUSE) Through diplomacy, we shut down Iran's nuclear weapons </w:t>
      </w:r>
      <w:proofErr w:type="gramStart"/>
      <w:r w:rsidRPr="00EC5B21">
        <w:rPr>
          <w:rFonts w:ascii="Times New Roman" w:eastAsia="Times New Roman" w:hAnsi="Times New Roman" w:cs="Times New Roman"/>
          <w:sz w:val="24"/>
          <w:szCs w:val="24"/>
        </w:rPr>
        <w:t>program,</w:t>
      </w:r>
      <w:proofErr w:type="gramEnd"/>
      <w:r w:rsidRPr="00EC5B21">
        <w:rPr>
          <w:rFonts w:ascii="Times New Roman" w:eastAsia="Times New Roman" w:hAnsi="Times New Roman" w:cs="Times New Roman"/>
          <w:sz w:val="24"/>
          <w:szCs w:val="24"/>
        </w:rPr>
        <w:t xml:space="preserve"> we opened up a new chapter with the people of Cuba, brought nearly 200 nations together around a climate agreement that could save this planet for our children.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We put policies in place to help students with loans, protect consumers from fraud, </w:t>
      </w:r>
      <w:proofErr w:type="gramStart"/>
      <w:r w:rsidRPr="00EC5B21">
        <w:rPr>
          <w:rFonts w:ascii="Times New Roman" w:eastAsia="Times New Roman" w:hAnsi="Times New Roman" w:cs="Times New Roman"/>
          <w:sz w:val="24"/>
          <w:szCs w:val="24"/>
        </w:rPr>
        <w:t>cut</w:t>
      </w:r>
      <w:proofErr w:type="gramEnd"/>
      <w:r w:rsidRPr="00EC5B21">
        <w:rPr>
          <w:rFonts w:ascii="Times New Roman" w:eastAsia="Times New Roman" w:hAnsi="Times New Roman" w:cs="Times New Roman"/>
          <w:sz w:val="24"/>
          <w:szCs w:val="24"/>
        </w:rPr>
        <w:t xml:space="preserve"> veteran homelessness almost in half. And through countless acts of quiet courage, America learned that love has no limits, and marriage equality is now a reality across the land.</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By so many measures, our country is stronger and more prosperous than it was when we started. And through every victory and every setback, I've insisted that change is never easy, and never quick; that we wouldn't meet all of our challenges in one term, or one presidency, or even in one lifetime.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So tonight, I'm here to tell you that yes, we've still got more work to do. More work to do for every American still in need of a good job or a raise, paid leave or a decent retirement; for every child who needs a sturdier ladder out of poverty or a world-class education; for everyone who has not yet felt the progress of these past seven-and-a-half years. We need to keep making our streets safer and our criminal justice system fairer; our homeland more secure, and our world more peaceful and sustainable for the next generation.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We're not done perfecting our union, or living up to our founding creed that all of us are created equal, all of us are free in the eyes of God.</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And that work involves a big choice this November. I think it's fair to say, this is not your typical election. It's not just a choice between parties or policies, the usual debates between left and right. This is a more fundamental choice about who we are as a people, and whether we stay true to this great American experiment in self-government.</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Look, we Democrats have always had plenty of differences with the Republican Party, and there's nothing wrong with that. </w:t>
      </w:r>
      <w:proofErr w:type="gramStart"/>
      <w:r w:rsidRPr="00EC5B21">
        <w:rPr>
          <w:rFonts w:ascii="Times New Roman" w:eastAsia="Times New Roman" w:hAnsi="Times New Roman" w:cs="Times New Roman"/>
          <w:sz w:val="24"/>
          <w:szCs w:val="24"/>
        </w:rPr>
        <w:t>it's</w:t>
      </w:r>
      <w:proofErr w:type="gramEnd"/>
      <w:r w:rsidRPr="00EC5B21">
        <w:rPr>
          <w:rFonts w:ascii="Times New Roman" w:eastAsia="Times New Roman" w:hAnsi="Times New Roman" w:cs="Times New Roman"/>
          <w:sz w:val="24"/>
          <w:szCs w:val="24"/>
        </w:rPr>
        <w:t xml:space="preserve"> precisely this contest of ideas that pushes our country forward.</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But what we heard in Cleveland last week wasn't particularly Republican and it sure wasn't conservative. What we heard was a deeply pessimistic vision of a country where we turn against each other and turn away from the rest of the world. There were no serious solutions to pressing problems, just the fanning of resentment and blame and anger and hate. And that is not the America I know.</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The America I know is full of courage and optimism and ingenuity. The America I know is decent and generous. Sure, we have real anxieties about paying the bills and protecting our kids, caring for a sick parent. We get frustrated with political gridlock and worry about racial divisions. We are shocked and saddened by the madness of Orlando or Nice. There are pockets of America that never recovered from factory closures, men who took pride in hard work and providing for their families who now feel forgotten, parents who wonder whether their kids will have the same opportunities we had.</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All of that is real. We're challenged to do better, to be better. But as I've traveled this country, through all 50 states, as I've rejoiced with you and mourned with you, what I have also seen, more than anything, is what is right with America.</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I see people working hard and starting businesses. I see people teaching kids and serving our country. I see engineers inventing stuff, doctors coming up with new cures. I see a younger generation full of energy and new ideas, not constrained by what is</w:t>
      </w:r>
      <w:proofErr w:type="gramStart"/>
      <w:r w:rsidRPr="00EC5B21">
        <w:rPr>
          <w:rFonts w:ascii="Times New Roman" w:eastAsia="Times New Roman" w:hAnsi="Times New Roman" w:cs="Times New Roman"/>
          <w:sz w:val="24"/>
          <w:szCs w:val="24"/>
        </w:rPr>
        <w:t>,</w:t>
      </w:r>
      <w:proofErr w:type="gramEnd"/>
      <w:r w:rsidRPr="00EC5B21">
        <w:rPr>
          <w:rFonts w:ascii="Times New Roman" w:eastAsia="Times New Roman" w:hAnsi="Times New Roman" w:cs="Times New Roman"/>
          <w:sz w:val="24"/>
          <w:szCs w:val="24"/>
        </w:rPr>
        <w:t xml:space="preserve"> ready to seize what ought to be.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And most of all, I see Americans of every party, every background, every faith who believe that we are stronger together, black, white, Latino, Asian, Native American, young, old, gay, straight, men, women, folks with disabilities, all pledging allegiance, under the same proud flag, to this big, bold country that we love.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That's what I see! That's the America that I know!</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And there is only one candidate in this race who believes in that future, has devoted her life to it; a mother and grandmother who would do anything to help our children thrive, a leader with real plans to break down barriers and blast through glass ceilings and widen the circle of opportunity to every single American, the next president of the United States, Hillary Clinton.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AUDIENCE: Hillary! Hillary! Hillary!</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OBAMA: That's right. That's right.</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Let me tell you, eight years ago, you may remember Hillary and I were rivals for the Democratic nomination. We battled for a year-and- a-half. Let me tell you, it was tough because Hillary was tough. I was worn out.</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(LAUGHTER)</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She was doing everything I was doing, but just like Ginger Rogers it was backwards in heels.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And every time I thought I might have that race won, Hillary just came back stronger.</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But after it was all over, I asked Hillary to join my team.</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i/>
          <w:iCs/>
          <w:sz w:val="24"/>
          <w:szCs w:val="24"/>
        </w:rPr>
        <w:t>[</w:t>
      </w:r>
      <w:hyperlink r:id="rId4" w:history="1">
        <w:r w:rsidRPr="00EC5B21">
          <w:rPr>
            <w:rFonts w:ascii="Times New Roman" w:eastAsia="Times New Roman" w:hAnsi="Times New Roman" w:cs="Times New Roman"/>
            <w:i/>
            <w:iCs/>
            <w:color w:val="0000FF"/>
            <w:sz w:val="24"/>
            <w:szCs w:val="24"/>
            <w:u w:val="single"/>
          </w:rPr>
          <w:t>Fact checking the third day of the 2016 Democratic National Convention</w:t>
        </w:r>
      </w:hyperlink>
      <w:r w:rsidRPr="00EC5B21">
        <w:rPr>
          <w:rFonts w:ascii="Times New Roman" w:eastAsia="Times New Roman" w:hAnsi="Times New Roman" w:cs="Times New Roman"/>
          <w:i/>
          <w:iCs/>
          <w:sz w:val="24"/>
          <w:szCs w:val="24"/>
        </w:rPr>
        <w:t xml:space="preserve">] </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And she was a little </w:t>
      </w:r>
      <w:proofErr w:type="gramStart"/>
      <w:r w:rsidRPr="00EC5B21">
        <w:rPr>
          <w:rFonts w:ascii="Times New Roman" w:eastAsia="Times New Roman" w:hAnsi="Times New Roman" w:cs="Times New Roman"/>
          <w:sz w:val="24"/>
          <w:szCs w:val="24"/>
        </w:rPr>
        <w:t>surprised,</w:t>
      </w:r>
      <w:proofErr w:type="gramEnd"/>
      <w:r w:rsidRPr="00EC5B21">
        <w:rPr>
          <w:rFonts w:ascii="Times New Roman" w:eastAsia="Times New Roman" w:hAnsi="Times New Roman" w:cs="Times New Roman"/>
          <w:sz w:val="24"/>
          <w:szCs w:val="24"/>
        </w:rPr>
        <w:t xml:space="preserve"> some of my staff were surprised.</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(LAUGHTER)</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But ultimately said yes because she knew that what was at stake was bigger than either of us.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And for four years, for four years, I had a front-row seat to her intelligence, her judgment and her discipline. I came to realize </w:t>
      </w:r>
      <w:proofErr w:type="gramStart"/>
      <w:r w:rsidRPr="00EC5B21">
        <w:rPr>
          <w:rFonts w:ascii="Times New Roman" w:eastAsia="Times New Roman" w:hAnsi="Times New Roman" w:cs="Times New Roman"/>
          <w:sz w:val="24"/>
          <w:szCs w:val="24"/>
        </w:rPr>
        <w:t>that her unbelievable work ethic wasn't for praise, it wasn't for attention, that she was in this for everyone who needs a champion</w:t>
      </w:r>
      <w:proofErr w:type="gramEnd"/>
      <w:r w:rsidRPr="00EC5B21">
        <w:rPr>
          <w:rFonts w:ascii="Times New Roman" w:eastAsia="Times New Roman" w:hAnsi="Times New Roman" w:cs="Times New Roman"/>
          <w:sz w:val="24"/>
          <w:szCs w:val="24"/>
        </w:rPr>
        <w:t>.</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I understood that after all these years, she has never forgotten just who she's fighting for.</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Hillary's still got the tenacity that she had as a young woman working at the Children's Defense Fund, going door to door to ultimately make sure kids with disabilities could get a quality education.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She's still got the heart she showed as our first lady, working with Congress to help push through a Children's Health Insurance Program that to this day protects millions of kids.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She's still seared with the memory of every American she met who lost loved ones on 9/11, which is why, as a senator from New York, she fought so hard for funding to help first responders, to help the city rebuild; why, as secretary of state, she sat with me in the Situation Room and forcefully argued in favor of the mission that took out bin Laden.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You know, nothing truly prepares you for the demands of the Oval Office. You can read about it, you can study it. But until you've sat at that desk, you don't know what it's like to manage a global crisis or send young people to war. But Hillary's been in the room, she's been part of those decisions.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She knows what's at stake in the decisions our government makes, what's at stake for the working family, for the senior citizen, for the small-business owner, for the soldier, for the veteran. And even in the midst of crisis, she listens to people and she keeps her cool and she treats everybody with respect. And no matter how daunting the odds, no matter how much people try to knock her down, she never, ever quits.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That's the Hillary I know. That's the Hillary I've come to admire. And that's why I can say with confidence there has never been a man or a woman, not me, not Bill, nobody more qualified than Hillary Clinton to serve as president of the United States of America.</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I hope you don't mind, Bill, but I was just telling the truth, man.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And by the way, in case you were wondering about her judgment, take a look at her choice of running mate. Tim Kaine is as good a man, as humble and as committed a public servant as anybody that I know. I know his family. I love Anne, I love their kids. He will be a great vice president, he will make Hillary a better president, just like my dear friend and brother Joe Biden has made me a better president.</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Now, Hillary has real plans to address the concerns she's heard from you on the campaign trail. She's got specific ideas to invest in new jobs, to help workers share in their company's profits, to help put kids in preschool, and put students through college without taking on a ton of debt. That's what leaders do.</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And then there's Donald Trump.</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(AUDIENCE JEERS)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Don't boo; vote!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You know, the Donald is not really a plans guy. He's not really a facts guy, either.</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(LAUGHTER)</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He calls himself a business guy, </w:t>
      </w:r>
      <w:proofErr w:type="gramStart"/>
      <w:r w:rsidRPr="00EC5B21">
        <w:rPr>
          <w:rFonts w:ascii="Times New Roman" w:eastAsia="Times New Roman" w:hAnsi="Times New Roman" w:cs="Times New Roman"/>
          <w:sz w:val="24"/>
          <w:szCs w:val="24"/>
        </w:rPr>
        <w:t>which</w:t>
      </w:r>
      <w:proofErr w:type="gramEnd"/>
      <w:r w:rsidRPr="00EC5B21">
        <w:rPr>
          <w:rFonts w:ascii="Times New Roman" w:eastAsia="Times New Roman" w:hAnsi="Times New Roman" w:cs="Times New Roman"/>
          <w:sz w:val="24"/>
          <w:szCs w:val="24"/>
        </w:rPr>
        <w:t xml:space="preserve"> is true, but I have to say, I know plenty of businessmen and women who've achieved remarkable success without leaving a trail of lawsuits and unpaid workers and people feeling like they got cheated.</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Does anyone really believe that a guy who's spent his 70 years on this Earth showing no regard for working people is suddenly going to be your champion? </w:t>
      </w:r>
      <w:proofErr w:type="gramStart"/>
      <w:r w:rsidRPr="00EC5B21">
        <w:rPr>
          <w:rFonts w:ascii="Times New Roman" w:eastAsia="Times New Roman" w:hAnsi="Times New Roman" w:cs="Times New Roman"/>
          <w:sz w:val="24"/>
          <w:szCs w:val="24"/>
        </w:rPr>
        <w:t>Your voice?</w:t>
      </w:r>
      <w:proofErr w:type="gramEnd"/>
      <w:r w:rsidRPr="00EC5B21">
        <w:rPr>
          <w:rFonts w:ascii="Times New Roman" w:eastAsia="Times New Roman" w:hAnsi="Times New Roman" w:cs="Times New Roman"/>
          <w:sz w:val="24"/>
          <w:szCs w:val="24"/>
        </w:rPr>
        <w:t xml:space="preserve"> Hey, if so, you should vote for him.</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But if you're someone who's truly concerned about paying your bills, if you're really concerned about pocketbook issues and seeing the economy grow and creating more opportunity for everybody, then the choice isn't even close. If you want someone with a lifelong track record of fighting for higher wages and better benefits and a fairer tax code and a bigger voice for workers and stronger regulations on Wall Street, then you should vote for Hillary Clinton.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And if you're rightly concerned about who's going to keep you and your family safe in a dangerous world, well, the choice is even clearer. Hillary Clinton is respected around the world, not just by leaders, but by the people they serve.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I have to say this. People outside of the United States do not understand what's going on in this election, they really don't.</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Because they know Hillary, they've seen her work. She's worked closely with our intelligence teams, our diplomats, </w:t>
      </w:r>
      <w:proofErr w:type="gramStart"/>
      <w:r w:rsidRPr="00EC5B21">
        <w:rPr>
          <w:rFonts w:ascii="Times New Roman" w:eastAsia="Times New Roman" w:hAnsi="Times New Roman" w:cs="Times New Roman"/>
          <w:sz w:val="24"/>
          <w:szCs w:val="24"/>
        </w:rPr>
        <w:t>our</w:t>
      </w:r>
      <w:proofErr w:type="gramEnd"/>
      <w:r w:rsidRPr="00EC5B21">
        <w:rPr>
          <w:rFonts w:ascii="Times New Roman" w:eastAsia="Times New Roman" w:hAnsi="Times New Roman" w:cs="Times New Roman"/>
          <w:sz w:val="24"/>
          <w:szCs w:val="24"/>
        </w:rPr>
        <w:t xml:space="preserve"> military. And she has the judgment and the experience and the temperament to meet the threat from terrorism. It's not new to her. Our troops have pounded ISIL without mercy, taking out their leaders, taking back territory. And I know Hillary won't relent until ISIL is destroyed.</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She will finish the job and she'll do it without resorting to torture or banning entire religions from entering our country. She is fit and she is ready to be the next commander in chief.</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Meanwhile, Donald Trump calls our military a disaster. Apparently, he doesn't know the men and women who make up the strongest fighting force the world has ever known.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He suggests America is weak. He must not hear the billions of men and women and children, from the Baltics to Burma, who still look to America to be the light of freedom and dignity and human rights. He cozies up to Putin, praises Saddam Hussein, </w:t>
      </w:r>
      <w:proofErr w:type="gramStart"/>
      <w:r w:rsidRPr="00EC5B21">
        <w:rPr>
          <w:rFonts w:ascii="Times New Roman" w:eastAsia="Times New Roman" w:hAnsi="Times New Roman" w:cs="Times New Roman"/>
          <w:sz w:val="24"/>
          <w:szCs w:val="24"/>
        </w:rPr>
        <w:t>tells</w:t>
      </w:r>
      <w:proofErr w:type="gramEnd"/>
      <w:r w:rsidRPr="00EC5B21">
        <w:rPr>
          <w:rFonts w:ascii="Times New Roman" w:eastAsia="Times New Roman" w:hAnsi="Times New Roman" w:cs="Times New Roman"/>
          <w:sz w:val="24"/>
          <w:szCs w:val="24"/>
        </w:rPr>
        <w:t xml:space="preserve"> our NATO allies that stood by our side after 9/11 that they have to pay up if they want our protection.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Well, America's promises do not come with a price tag. We meet our commitments. We bear our burdens. That's one of the reasons why almost every country on Earth sees America as stronger and more respected today than they did eight years ago when I took office.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America is already great. America is already strong. And I promise you, our strength, our greatness does not depend on Donald Trump.</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(LAUGHTER)</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In fact, it doesn't depend on any one person. And that, in the end, may be the biggest difference in this election, the meaning of our democracy.</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Ronald Reagan called America "a shining city on a hill." Donald Trump calls it "a divided crime scene" that only he can fix. It doesn't matter to him that illegal immigration and the crime rate are as low as they've been in decades, because he's not actually offering any real solutions to those issues. He's just offering slogans, and he's offering fear. He's betting that if he scares enough people, he might score just enough votes to win this election.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(AUDIENCE JEERS)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And that's another bet that Donald Trump will lose. And the reason he'll lose it is because he's selling the American people short. We are not a fragile </w:t>
      </w:r>
      <w:proofErr w:type="gramStart"/>
      <w:r w:rsidRPr="00EC5B21">
        <w:rPr>
          <w:rFonts w:ascii="Times New Roman" w:eastAsia="Times New Roman" w:hAnsi="Times New Roman" w:cs="Times New Roman"/>
          <w:sz w:val="24"/>
          <w:szCs w:val="24"/>
        </w:rPr>
        <w:t>people,</w:t>
      </w:r>
      <w:proofErr w:type="gramEnd"/>
      <w:r w:rsidRPr="00EC5B21">
        <w:rPr>
          <w:rFonts w:ascii="Times New Roman" w:eastAsia="Times New Roman" w:hAnsi="Times New Roman" w:cs="Times New Roman"/>
          <w:sz w:val="24"/>
          <w:szCs w:val="24"/>
        </w:rPr>
        <w:t xml:space="preserve"> we're not a frightful people. Our power doesn't come from some self-declared savior promising that he alone can restore order as long as we do things his way. We don't look to be ruled.</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Our power comes from those immortal declarations first put to paper right here in Philadelphia all those years ago. We hold these truths to be self-evident, that all men are created equal, that we the people can form a more perfect union. That's who we are. That's our birthright, the capacity to shape our own destiny.</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That's what drove patriots to choose revolution over tyranny and our GIs to liberate a continent. It's what gave women the courage to reach for the ballot and marchers to cross a bridge in Selma and workers to organize and fight for collective bargaining and better wages.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America has never been about what one person says he'll do for us. It's about what can be achieved by us, together, through the hard and slow and sometimes frustrating, but ultimately enduring work of self-government.</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And that's what Hillary Clinton understands. She knows that this is a big, diverse country, she has seen it, she's traveled, she's talked to folks and she understands that most issues are rarely black and white. She understands that even when you're 100 percent right, getting things done requires compromise. That democracy doesn't work if we constantly demonize each other.</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She knows that for progress to happen, we have to listen to each other and see ourselves in each other, and fight for our principles, but also fight to find common ground, no matter how elusive that may sometimes seem.</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Hillary knows we can work through racial divides in this country when we realize the worry black parents feel when their son leaves the house isn't so different than what a brave cop's family feels when he puts on the blue and goes to work, that we can honor police and treat every community fairly. We can do that.</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And she knows that acknowledging problems that have festered for decades isn't making race relations worse, it's creating the possibility for people of good will to join and make things better.</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Hillary knows we can insist on a lawful and orderly immigration system while still seeing striving students and their toiling parents as loving families, not criminals or rapists, families that came here for the same reasons our forebears came, to work and to study and to make a better life, in a place where we can talk and worship and love as we please. She knows their dream is quintessentially American, and the American dream is something no wall will ever contain. (APPLAUSE)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These are the things that Hillary knows. It can be frustrating, this business of democracy. Trust me, I know. Hillary knows, too. When the other side refuses to compromise, progress can stall. People are hurt by the inaction. Supporters can grow impatient and worry that you're not trying hard enough, that you've maybe sold out.</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But I promise you, when we keep at it, when we change enough minds, when we deliver enough votes, then progress does happen. And if you doubt that, just ask the 20 million more people who have health care today. Just ask the Marine who proudly serves his country without hiding the husband that he loves.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Democracy works, America, but we gotta want it, not just during an election year, but all the days in between.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So if you agree that there's too much inequality in our economy, and too much money in our politics, we all need to be as vocal and as organized and as persistent as Bernie Sanders' supporters have been during this election.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We all need to get out and vote for Democrats up and down the ticket, and then hold them accountable until they get the job done.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That's right, feel the Bern!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If you want more justice in the justice system, then we've all got to vote, not just for a president, but for mayors and sheriffs and state's attorneys and state legislators. That's where the criminal law is made. And we've got to work with police and protesters until laws and practices are changed. That's how democracy works.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If you want to fight climate change, we've got to engage not only young people on college campuses, we've got to reach out to the coal miner who's worried about taking care of his family, the single mom worried about gas prices.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If you want to protect our kids and our cops from gun violence, we've got to get the vast majority of Americans, including gun owners, who agree on things like background checks to be just as vocal and determined as the gun lobby that blocks change through every funeral that we hold. That's how change happens.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Look, Hillary's got her share of critics. She has been caricatured by the right and by some on the left. She has been accused of everything you can imagine and some things that you cannot.</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(LAUGHTER)</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But she knows that's what happens when you're under a microscope for 40 years.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She knows that sometimes during those 40 years she's made mistakes, just like I have, just like we all do. That's what happens when we try. That's what happens when you're the kind of citizen Teddy Roosevelt once described, not the timid souls who criticize from the sidelines, but someone "who is actually in the arena, who strives valiantly, who errs, but who at the best knows in the end the triumph of high achievement."</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Hillary Clinton is that woman in the arena. She's been there for us, even if we haven't always noticed.</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And if you're serious about our democracy, you can't afford to stay home just because she might not align with you on every issue. You've got to get in the arena with her, because democracy isn't a spectator sport. America isn't about "yes he will." It's about "yes we can." And we're going to carry Hillary to victory this fall, because that's what the moment demands.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Yes, we can! Not yes, she can; not yes, I can; yes, we can!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You know, there's been a lot of talk in this campaign about what America's lost, people who tell us that our way of life is being undermined by pernicious changes and dark forces beyond our control. They tell voters there's a "real America" out there that must be restored.</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This isn't an idea, by the way, that started with Donald Trump. It's been peddled by politicians for a long time, probably from the start of our republic. And it's got me thinking about the story I told you 12 years ago tonight about my Kansas grandparents and the things they taught me </w:t>
      </w:r>
      <w:proofErr w:type="gramStart"/>
      <w:r w:rsidRPr="00EC5B21">
        <w:rPr>
          <w:rFonts w:ascii="Times New Roman" w:eastAsia="Times New Roman" w:hAnsi="Times New Roman" w:cs="Times New Roman"/>
          <w:sz w:val="24"/>
          <w:szCs w:val="24"/>
        </w:rPr>
        <w:t>wh</w:t>
      </w:r>
      <w:proofErr w:type="gramEnd"/>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proofErr w:type="gramStart"/>
      <w:r w:rsidRPr="00EC5B21">
        <w:rPr>
          <w:rFonts w:ascii="Times New Roman" w:eastAsia="Times New Roman" w:hAnsi="Times New Roman" w:cs="Times New Roman"/>
          <w:sz w:val="24"/>
          <w:szCs w:val="24"/>
        </w:rPr>
        <w:t>en</w:t>
      </w:r>
      <w:proofErr w:type="gramEnd"/>
      <w:r w:rsidRPr="00EC5B21">
        <w:rPr>
          <w:rFonts w:ascii="Times New Roman" w:eastAsia="Times New Roman" w:hAnsi="Times New Roman" w:cs="Times New Roman"/>
          <w:sz w:val="24"/>
          <w:szCs w:val="24"/>
        </w:rPr>
        <w:t xml:space="preserve"> I was growing up.</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See, my grandparents, they came from the heartland. Their ancestors began settling there about 200 years ago. I don't know if they had their birth certificates, but they were there.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(LAUGHTER)</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They were Scotch-Irish mostly, farmers, teachers, ranch hands, pharmacists, oil rig workers. </w:t>
      </w:r>
      <w:proofErr w:type="gramStart"/>
      <w:r w:rsidRPr="00EC5B21">
        <w:rPr>
          <w:rFonts w:ascii="Times New Roman" w:eastAsia="Times New Roman" w:hAnsi="Times New Roman" w:cs="Times New Roman"/>
          <w:sz w:val="24"/>
          <w:szCs w:val="24"/>
        </w:rPr>
        <w:t>Hardy, small-town folks.</w:t>
      </w:r>
      <w:proofErr w:type="gramEnd"/>
      <w:r w:rsidRPr="00EC5B21">
        <w:rPr>
          <w:rFonts w:ascii="Times New Roman" w:eastAsia="Times New Roman" w:hAnsi="Times New Roman" w:cs="Times New Roman"/>
          <w:sz w:val="24"/>
          <w:szCs w:val="24"/>
        </w:rPr>
        <w:t xml:space="preserve"> Some were Democrats, but a lot of </w:t>
      </w:r>
      <w:proofErr w:type="gramStart"/>
      <w:r w:rsidRPr="00EC5B21">
        <w:rPr>
          <w:rFonts w:ascii="Times New Roman" w:eastAsia="Times New Roman" w:hAnsi="Times New Roman" w:cs="Times New Roman"/>
          <w:sz w:val="24"/>
          <w:szCs w:val="24"/>
        </w:rPr>
        <w:t>them,</w:t>
      </w:r>
      <w:proofErr w:type="gramEnd"/>
      <w:r w:rsidRPr="00EC5B21">
        <w:rPr>
          <w:rFonts w:ascii="Times New Roman" w:eastAsia="Times New Roman" w:hAnsi="Times New Roman" w:cs="Times New Roman"/>
          <w:sz w:val="24"/>
          <w:szCs w:val="24"/>
        </w:rPr>
        <w:t xml:space="preserve"> maybe even most of them were Republicans, the party of Lincoln. And my grandparents explained that folks in these parts, they didn't like show-offs, they didn't admire braggarts or bullies.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They didn't respect mean-spiritedness or folks who were always looking for shortcuts in life. Instead, they valued traits like honesty and hard work, kindness, courtesy, humility, responsibility; helping each other out. That's what they believed in. True things, things that last, the things we try to teach our kids.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And what my grandparents understood was that these values weren't limited to Kansas. They weren't limited to small towns. These values could travel to Hawaii.</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 They could travel even the other side of the world, where my mother would end up working to help poor women get a better life trying to apply those values. My grandparents knew these values weren't reserved for one race; they could be passed down to a half- Kenyan grandson, or a half-Asian granddaughter; in fact, they were the same values Michelle's parents, the descendants of slaves, taught their own kids living in a bungalow on the south side of Chicago.</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They knew these values were exactly what drew immigrants here, and they believed that the children of those immigrants were just as American as their own, whether they wore a cowboy hat or a yarmulke, a baseball cap or a hijab.</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America has changed over the years. But these values that my grandparents taught me, they haven't gone anywhere. They're as strong as ever; still cherished by people of every party, every race, </w:t>
      </w:r>
      <w:proofErr w:type="gramStart"/>
      <w:r w:rsidRPr="00EC5B21">
        <w:rPr>
          <w:rFonts w:ascii="Times New Roman" w:eastAsia="Times New Roman" w:hAnsi="Times New Roman" w:cs="Times New Roman"/>
          <w:sz w:val="24"/>
          <w:szCs w:val="24"/>
        </w:rPr>
        <w:t>every</w:t>
      </w:r>
      <w:proofErr w:type="gramEnd"/>
      <w:r w:rsidRPr="00EC5B21">
        <w:rPr>
          <w:rFonts w:ascii="Times New Roman" w:eastAsia="Times New Roman" w:hAnsi="Times New Roman" w:cs="Times New Roman"/>
          <w:sz w:val="24"/>
          <w:szCs w:val="24"/>
        </w:rPr>
        <w:t xml:space="preserve"> faith. They live on in each of us. What makes us American, what makes us patriots is what's in here. That's what matters.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And that's why we can take the food and music and holidays and styles of other countries and blend it into something uniquely our own. That's why we can attract strivers and entrepreneurs from around the globe to build new factories and create new industries here. That's why our military can look the way it does, every shade of humanity, forged into common service. That's why anyone who threatens our values, whether fascists or communists or jihadists or homegrown demagogues, will always fail in the end.</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That is America. That is America. </w:t>
      </w:r>
      <w:proofErr w:type="gramStart"/>
      <w:r w:rsidRPr="00EC5B21">
        <w:rPr>
          <w:rFonts w:ascii="Times New Roman" w:eastAsia="Times New Roman" w:hAnsi="Times New Roman" w:cs="Times New Roman"/>
          <w:sz w:val="24"/>
          <w:szCs w:val="24"/>
        </w:rPr>
        <w:t>Those bonds of affection, that common creed.</w:t>
      </w:r>
      <w:proofErr w:type="gramEnd"/>
      <w:r w:rsidRPr="00EC5B21">
        <w:rPr>
          <w:rFonts w:ascii="Times New Roman" w:eastAsia="Times New Roman" w:hAnsi="Times New Roman" w:cs="Times New Roman"/>
          <w:sz w:val="24"/>
          <w:szCs w:val="24"/>
        </w:rPr>
        <w:t xml:space="preserve"> We don't fear the future; we shape it, embrace it, as one people, stronger together than we are on our own.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That's what Hillary Clinton understands. This fighter, this stateswoman, this mother and grandmother, this public servant, this patriot, that's the America she's fighting for.</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And that is why I have confidence, as I leave this stage tonight, that the Democratic Party is in good hands. My time in this office, it hasn't fixed everything. As much as we've done, there's still so much I want to do. But for all the tough lessons I've had to learn, for all the places I've fallen short, I've told Hillary, and I'll tell you what's picked me back up, every single time: It's been you, the American people.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 It's the letter I keep on my wall from a survivor in Ohio who twice almost lost everything to cancer, but urged me to keep fighting for health care reform, even when the battle seemed lost. Do not quit.</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It's the painting I keep in my private office, a big-eyed, green owl with blue wings, made by a 7-year-old girl who was taken from us in Newtown, given to me by her parents so I wouldn't forget, a reminder of all the parents who have turned their grief into action.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It's the small-business owner in Colorado who cut most of his own salary so he wouldn't have to </w:t>
      </w:r>
      <w:proofErr w:type="gramStart"/>
      <w:r w:rsidRPr="00EC5B21">
        <w:rPr>
          <w:rFonts w:ascii="Times New Roman" w:eastAsia="Times New Roman" w:hAnsi="Times New Roman" w:cs="Times New Roman"/>
          <w:sz w:val="24"/>
          <w:szCs w:val="24"/>
        </w:rPr>
        <w:t>lay</w:t>
      </w:r>
      <w:proofErr w:type="gramEnd"/>
      <w:r w:rsidRPr="00EC5B21">
        <w:rPr>
          <w:rFonts w:ascii="Times New Roman" w:eastAsia="Times New Roman" w:hAnsi="Times New Roman" w:cs="Times New Roman"/>
          <w:sz w:val="24"/>
          <w:szCs w:val="24"/>
        </w:rPr>
        <w:t xml:space="preserve"> off any of his workers in the recession because, he said, that wouldn't have been in the spirit of America.</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It's the conservative in Texas who said he disagreed with me on everything, but appreciated that, like him, I try to be a good dad.</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It's the courage of the young soldier from Arizona who nearly died on the battlefield in Afghanistan, but who has learned to speak again and walk again, and earlier this year, stepped through the door of the Oval Office on his own power, to salute and shake my hand.</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It is every American who believed we could change this country for the better, so many of you who'd never been involved in politics, who picked up phones and hit the streets and used the internet in amazing new ways that I didn't really understand, but made change happen. You are the best organizers on the planet, and I am so proud of all the change that you made possible.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Time and again, you've picked me up. And I hope sometimes I've picked you up, too.</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And tonight, I ask you to do for Hillary Clinton what you did for me.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I ask you to carry her the same way you carried me. </w:t>
      </w:r>
      <w:proofErr w:type="gramStart"/>
      <w:r w:rsidRPr="00EC5B21">
        <w:rPr>
          <w:rFonts w:ascii="Times New Roman" w:eastAsia="Times New Roman" w:hAnsi="Times New Roman" w:cs="Times New Roman"/>
          <w:sz w:val="24"/>
          <w:szCs w:val="24"/>
        </w:rPr>
        <w:t>Because you're who I was talking about 12 years ago, when I talked about hope.</w:t>
      </w:r>
      <w:proofErr w:type="gramEnd"/>
      <w:r w:rsidRPr="00EC5B21">
        <w:rPr>
          <w:rFonts w:ascii="Times New Roman" w:eastAsia="Times New Roman" w:hAnsi="Times New Roman" w:cs="Times New Roman"/>
          <w:sz w:val="24"/>
          <w:szCs w:val="24"/>
        </w:rPr>
        <w:t xml:space="preserve"> It's been you who've fueled my dogged faith in our future, even when the odds were great, even when the road is long. Hope in the face of difficulty, hope in the face of uncertainty, </w:t>
      </w:r>
      <w:proofErr w:type="gramStart"/>
      <w:r w:rsidRPr="00EC5B21">
        <w:rPr>
          <w:rFonts w:ascii="Times New Roman" w:eastAsia="Times New Roman" w:hAnsi="Times New Roman" w:cs="Times New Roman"/>
          <w:sz w:val="24"/>
          <w:szCs w:val="24"/>
        </w:rPr>
        <w:t>the</w:t>
      </w:r>
      <w:proofErr w:type="gramEnd"/>
      <w:r w:rsidRPr="00EC5B21">
        <w:rPr>
          <w:rFonts w:ascii="Times New Roman" w:eastAsia="Times New Roman" w:hAnsi="Times New Roman" w:cs="Times New Roman"/>
          <w:sz w:val="24"/>
          <w:szCs w:val="24"/>
        </w:rPr>
        <w:t xml:space="preserve"> audacity of hope!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America, you have vindicated that hope these past eight years.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And now I'm ready to pass the baton and do my part as a private citizen. So this year, in this election, I'm asking you to join me, to reject cynicism and reject fear and to summon what is best in us; to elect Hillary Clinton as the next president of the United States and show the world we still believe in the promise of this great nation.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Thank you for this incredible journey. Let's keep it going. God bless you. God bless the United States of America.</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2A3406" w:rsidP="00EC5B21">
      <w:pPr>
        <w:spacing w:after="0"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60.75pt;height:18pt" o:ole="">
            <v:imagedata r:id="rId5" o:title=""/>
          </v:shape>
          <w:control r:id="rId6" w:name="DefaultOcxName" w:shapeid="_x0000_i1030"/>
        </w:object>
      </w:r>
    </w:p>
    <w:p w:rsidR="00EC5B21" w:rsidRPr="00EC5B21" w:rsidRDefault="00EC5B21" w:rsidP="00EC5B21">
      <w:pPr>
        <w:spacing w:before="100" w:beforeAutospacing="1" w:after="100" w:afterAutospacing="1" w:line="240" w:lineRule="auto"/>
        <w:outlineLvl w:val="2"/>
        <w:rPr>
          <w:rFonts w:ascii="Times New Roman" w:eastAsia="Times New Roman" w:hAnsi="Times New Roman" w:cs="Times New Roman"/>
          <w:b/>
          <w:bCs/>
          <w:sz w:val="27"/>
          <w:szCs w:val="27"/>
        </w:rPr>
      </w:pPr>
      <w:r w:rsidRPr="00EC5B21">
        <w:rPr>
          <w:rFonts w:ascii="Times New Roman" w:eastAsia="Times New Roman" w:hAnsi="Times New Roman" w:cs="Times New Roman"/>
          <w:b/>
          <w:bCs/>
          <w:sz w:val="27"/>
          <w:szCs w:val="27"/>
        </w:rPr>
        <w:t>Scenes from the third day of the Democratic National Convention in Philadelphia</w:t>
      </w:r>
    </w:p>
    <w:p w:rsidR="00EC5B21" w:rsidRPr="00EC5B21" w:rsidRDefault="002A3406" w:rsidP="00EC5B21">
      <w:pPr>
        <w:spacing w:after="0" w:line="240" w:lineRule="auto"/>
        <w:rPr>
          <w:rFonts w:ascii="Times New Roman" w:eastAsia="Times New Roman" w:hAnsi="Times New Roman" w:cs="Times New Roman"/>
          <w:sz w:val="24"/>
          <w:szCs w:val="24"/>
        </w:rPr>
      </w:pPr>
      <w:r w:rsidRPr="002A3406">
        <w:rPr>
          <w:rFonts w:ascii="Times New Roman" w:eastAsia="Times New Roman" w:hAnsi="Times New Roman" w:cs="Times New Roman"/>
          <w:sz w:val="24"/>
          <w:szCs w:val="24"/>
        </w:rPr>
        <w:pict>
          <v:shape id="_x0000_i1027" type="#_x0000_t75" alt="" style="width:24pt;height:24pt"/>
        </w:pict>
      </w:r>
    </w:p>
    <w:p w:rsidR="00742F87" w:rsidRDefault="00742F87" w:rsidP="00742F87">
      <w:pPr>
        <w:pStyle w:val="NormalWeb"/>
      </w:pPr>
      <w:r>
        <w:rPr>
          <w:rStyle w:val="Strong"/>
        </w:rPr>
        <w:t>United States President Barack Obama held a meeting with over 800 local members of the Young Southeast Asian Leaders Initiative (YSEALI) on Wednesday in Ho Chi Minh City, the final activity of his three-day visit to Vietnam.</w:t>
      </w:r>
    </w:p>
    <w:p w:rsidR="00742F87" w:rsidRDefault="00742F87" w:rsidP="00742F87">
      <w:pPr>
        <w:pStyle w:val="NormalWeb"/>
      </w:pPr>
      <w:r>
        <w:t>Attending the event were members of the Young Southeast Asian Leaders Initiative (YSEALI), including many well-known young names in Vietnam’s business start-up community, many of whom have been granted U.S. scholarships.</w:t>
      </w:r>
    </w:p>
    <w:p w:rsidR="00742F87" w:rsidRDefault="00742F87" w:rsidP="00742F87">
      <w:pPr>
        <w:pStyle w:val="NormalWeb"/>
      </w:pPr>
      <w:r>
        <w:t xml:space="preserve">Speaking with </w:t>
      </w:r>
      <w:r>
        <w:rPr>
          <w:rStyle w:val="Emphasis"/>
        </w:rPr>
        <w:t>Tuoi Tre</w:t>
      </w:r>
      <w:r>
        <w:t xml:space="preserve"> (Youth) newspaper, many of the young people in attendance expressed their excitement at the invitation to speak with the U.S. head of state.</w:t>
      </w:r>
    </w:p>
    <w:p w:rsidR="00742F87" w:rsidRDefault="00742F87" w:rsidP="00742F87">
      <w:pPr>
        <w:pStyle w:val="NormalWeb"/>
      </w:pPr>
      <w:r>
        <w:t>The Vietnamese youths gathered early in the morning at the GEM Center in District 1 to undergo security procedures before entering the meeting hall. By 10:00 am, all seats in the conference hall had been filled and several prominent academics could be spotted amongst the crowd, including Professor Thomas Vallely, former director of Harvard University’s Vietnam Program, Nguyen Xuan Thanh, director of the Fulbright Economics Teaching Program in Ho Chi Minh City, and others.</w:t>
      </w:r>
    </w:p>
    <w:p w:rsidR="00742F87" w:rsidRDefault="00742F87" w:rsidP="00742F87">
      <w:pPr>
        <w:pStyle w:val="NormalWeb"/>
      </w:pPr>
      <w:r>
        <w:t>Vietnamese Deputy Minister of Foreign Affairs Ha Kim Ngoc, Ambassador to the U.S. Bui Quang Vinh, and Director of the Ho Chi Minh City Department of Foreign Affairs Nguyen Vu Tu were all present at the event.</w:t>
      </w:r>
    </w:p>
    <w:p w:rsidR="00742F87" w:rsidRDefault="00742F87" w:rsidP="00742F87">
      <w:pPr>
        <w:pStyle w:val="NormalWeb"/>
      </w:pPr>
      <w:r>
        <w:t>U.S. Ambassador to Vietnam Ted Osius, Consul General Rena Bitter, and Secretary of State John Kerry were also in attendance.</w:t>
      </w:r>
    </w:p>
    <w:p w:rsidR="00742F87" w:rsidRDefault="00742F87" w:rsidP="00742F87">
      <w:pPr>
        <w:pStyle w:val="NormalWeb"/>
      </w:pPr>
      <w:r>
        <w:t xml:space="preserve">President Obama made his appearance at the town hall at 11:05 am after being introduced by </w:t>
      </w:r>
      <w:hyperlink r:id="rId7" w:tgtFrame="_blank" w:history="1">
        <w:r>
          <w:rPr>
            <w:rStyle w:val="Hyperlink"/>
          </w:rPr>
          <w:t>Ngo Thuy Ngoc Tu</w:t>
        </w:r>
      </w:hyperlink>
      <w:r>
        <w:t>, the event’s host and a young Vietnamese who co-founded the award winning English pronunciation app ELSA.</w:t>
      </w:r>
    </w:p>
    <w:p w:rsidR="00742F87" w:rsidRDefault="00742F87" w:rsidP="00742F87">
      <w:pPr>
        <w:pStyle w:val="NormalWeb"/>
        <w:jc w:val="center"/>
      </w:pPr>
      <w:r>
        <w:pict>
          <v:shape id="_x0000_i1032" type="#_x0000_t75" alt="" style="width:24pt;height:24pt"/>
        </w:pict>
      </w:r>
    </w:p>
    <w:p w:rsidR="00742F87" w:rsidRDefault="00742F87" w:rsidP="00742F87">
      <w:pPr>
        <w:pStyle w:val="NormalWeb"/>
      </w:pPr>
      <w:r>
        <w:t>After an opening speech addressing his ties with young people in the Asia-Pacific region and listing some examples of young Vietnamese with outstanding achievements, the president opened the floor for questions from the audience.</w:t>
      </w:r>
    </w:p>
    <w:p w:rsidR="00742F87" w:rsidRDefault="00742F87" w:rsidP="00742F87">
      <w:pPr>
        <w:pStyle w:val="NormalWeb"/>
      </w:pPr>
      <w:r>
        <w:t>After being asked on what it takes to become a great leader, President Obama stressed the importance of focusing on finding one’s passion and committing to it.</w:t>
      </w:r>
    </w:p>
    <w:p w:rsidR="00742F87" w:rsidRDefault="00742F87" w:rsidP="00742F87">
      <w:pPr>
        <w:pStyle w:val="NormalWeb"/>
      </w:pPr>
      <w:r>
        <w:t>“My most important advice is to find something that you care deeply about, find something that excites you and put all your energy and effort into it,” the president said.</w:t>
      </w:r>
    </w:p>
    <w:p w:rsidR="00742F87" w:rsidRDefault="00742F87" w:rsidP="00742F87">
      <w:pPr>
        <w:pStyle w:val="NormalWeb"/>
      </w:pPr>
      <w:r>
        <w:t>After being asked by a young Vietnamese about efforts to preserve the Son Doong Cave, a world heritage site in the north-central province of Quang Binh, the U.S. head of state focused his response on climate change and environmental protection both in Vietnam and throughout the world.</w:t>
      </w:r>
    </w:p>
    <w:p w:rsidR="00742F87" w:rsidRDefault="00742F87" w:rsidP="00742F87">
      <w:pPr>
        <w:pStyle w:val="NormalWeb"/>
      </w:pPr>
      <w:r>
        <w:t>The U.S. is willing to support the Vietnamese government and other organizations in the preservation of natural heritage and help the nation “leapfrog” its way towards the development of clean energy and industry.</w:t>
      </w:r>
    </w:p>
    <w:p w:rsidR="00742F87" w:rsidRDefault="00742F87" w:rsidP="00742F87">
      <w:pPr>
        <w:pStyle w:val="NormalWeb"/>
      </w:pPr>
      <w:r>
        <w:t>Following a similar inquiry on environmental issues, Obama spoke about the effect of the construction of hydroelectric dams in the upstream Mekong River on countries in the downstream area.</w:t>
      </w:r>
    </w:p>
    <w:p w:rsidR="00742F87" w:rsidRDefault="00742F87" w:rsidP="00742F87">
      <w:pPr>
        <w:pStyle w:val="NormalWeb"/>
      </w:pPr>
      <w:r>
        <w:t>“We are going to continue working with the effected countries to provide them with technical assistance and evaluation on what needs to be done and what needs to be watched out for,” he stated.</w:t>
      </w:r>
    </w:p>
    <w:p w:rsidR="00742F87" w:rsidRDefault="00742F87" w:rsidP="00742F87">
      <w:pPr>
        <w:pStyle w:val="NormalWeb"/>
      </w:pPr>
      <w:r>
        <w:t>Vietnam joining the Trans-Pacific Partnership (TPP) agreement will pose an issue for the government on how to retain talent, according to an attendant.</w:t>
      </w:r>
    </w:p>
    <w:p w:rsidR="00742F87" w:rsidRDefault="00742F87" w:rsidP="00742F87">
      <w:pPr>
        <w:pStyle w:val="NormalWeb"/>
      </w:pPr>
      <w:r>
        <w:t>“The best way to retain talent in any country is to make sure the talent is rewarded. A way to reward talent is to have strong rule of law, a good education system, and the ability to start a business easily,” Obama responded.</w:t>
      </w:r>
    </w:p>
    <w:p w:rsidR="00742F87" w:rsidRDefault="00742F87" w:rsidP="00742F87">
      <w:pPr>
        <w:pStyle w:val="NormalWeb"/>
      </w:pPr>
      <w:r>
        <w:t>Government policies relating to taxation and the building of infrastructure should also make the people feel that they are in the best environment, he added.           </w:t>
      </w:r>
    </w:p>
    <w:p w:rsidR="00742F87" w:rsidRDefault="00742F87" w:rsidP="00742F87">
      <w:pPr>
        <w:pStyle w:val="NormalWeb"/>
      </w:pPr>
      <w:r>
        <w:t>Addressing the final two questions, one from a Vietnamese filmmaker and another from a female rapper, President Obama highlighted the importance of the arts in society.</w:t>
      </w:r>
    </w:p>
    <w:p w:rsidR="00742F87" w:rsidRDefault="00742F87" w:rsidP="00742F87">
      <w:pPr>
        <w:pStyle w:val="NormalWeb"/>
      </w:pPr>
      <w:r>
        <w:t>Artistic expressions, namely music, poetry, and others, are important because they inspire people, according to President Obama. </w:t>
      </w:r>
    </w:p>
    <w:p w:rsidR="00742F87" w:rsidRDefault="00742F87" w:rsidP="00742F87">
      <w:pPr>
        <w:pStyle w:val="NormalWeb"/>
      </w:pPr>
      <w:r>
        <w:t>“If you try to suppress the arts, you are suppressing the deepest dreams and aspirations of the people,” he remarked.</w:t>
      </w:r>
    </w:p>
    <w:p w:rsidR="00742F87" w:rsidRDefault="00742F87" w:rsidP="00742F87">
      <w:pPr>
        <w:pStyle w:val="NormalWeb"/>
      </w:pPr>
      <w:r>
        <w:t>At around 12:10 at noon, the U.S. head of state concluded his talk with the young Vietnamese.  </w:t>
      </w:r>
    </w:p>
    <w:p w:rsidR="00742F87" w:rsidRDefault="00742F87" w:rsidP="00742F87">
      <w:pPr>
        <w:pStyle w:val="NormalWeb"/>
        <w:jc w:val="center"/>
      </w:pPr>
      <w:r>
        <w:pict>
          <v:shape id="_x0000_i1033" type="#_x0000_t75" alt="" style="width:24pt;height:24pt"/>
        </w:pict>
      </w:r>
    </w:p>
    <w:p w:rsidR="00742F87" w:rsidRDefault="00742F87" w:rsidP="00742F87">
      <w:pPr>
        <w:pStyle w:val="NormalWeb"/>
      </w:pPr>
      <w:r>
        <w:t>The YSEALI community consists of bright young leaders, 18-35 years old, from Brunei, Myanmar, Cambodia, Indonesia, Malaysia, the Philippines, Laos, Singapore, Thailand and Vietnam who are making a difference in their communities, countries, and the region.</w:t>
      </w:r>
    </w:p>
    <w:p w:rsidR="00742F87" w:rsidRDefault="00742F87" w:rsidP="00742F87">
      <w:pPr>
        <w:pStyle w:val="NormalWeb"/>
      </w:pPr>
      <w:r>
        <w:t>Launched in 2013, the YSEALI is President Obama’s signature program to strengthen leadership development and networking in Southeast Asia.</w:t>
      </w:r>
    </w:p>
    <w:p w:rsidR="00742F87" w:rsidRDefault="00742F87" w:rsidP="00742F87">
      <w:pPr>
        <w:pStyle w:val="NormalWeb"/>
      </w:pPr>
      <w:r>
        <w:t>Through a variety of programs and engagements, including U.S. educational and cultural exchanges, regional exchanges, and seed funding, YSEALI seeks to build the leadership capabilities of youth in the region, strengthen ties between the United States and Southeast Asia, and nurture an ASEAN community.</w:t>
      </w:r>
    </w:p>
    <w:p w:rsidR="00742F87" w:rsidRDefault="00742F87" w:rsidP="00742F87">
      <w:pPr>
        <w:pStyle w:val="NormalWeb"/>
      </w:pPr>
      <w:r>
        <w:t xml:space="preserve">Upon arriving in Ho Chi Minh City on Tuesday afternoon, President Obama paid a visit to the ancient </w:t>
      </w:r>
      <w:hyperlink r:id="rId8" w:tgtFrame="_blank" w:history="1">
        <w:r>
          <w:rPr>
            <w:rStyle w:val="Hyperlink"/>
          </w:rPr>
          <w:t>Jade Emperor Pagoda in District 1</w:t>
        </w:r>
      </w:hyperlink>
      <w:r>
        <w:t xml:space="preserve">, before attending </w:t>
      </w:r>
      <w:hyperlink r:id="rId9" w:tgtFrame="_blank" w:history="1">
        <w:r>
          <w:rPr>
            <w:rStyle w:val="Hyperlink"/>
          </w:rPr>
          <w:t>an event focusing on commercial ties between the two countries and entrepreneurship</w:t>
        </w:r>
      </w:hyperlink>
      <w:r>
        <w:t xml:space="preserve"> that evening.</w:t>
      </w:r>
    </w:p>
    <w:p w:rsidR="00742F87" w:rsidRDefault="00742F87" w:rsidP="00742F87">
      <w:pPr>
        <w:pStyle w:val="NormalWeb"/>
      </w:pPr>
      <w:r>
        <w:t>The president</w:t>
      </w:r>
      <w:hyperlink r:id="rId10" w:tgtFrame="_blank" w:history="1">
        <w:r>
          <w:rPr>
            <w:rStyle w:val="Hyperlink"/>
          </w:rPr>
          <w:t xml:space="preserve"> ended his Vietnam visit</w:t>
        </w:r>
      </w:hyperlink>
      <w:r>
        <w:t>, which started on Monday in Hanoi, and left the southern metropolis for Japan for a G7 summit on Wednesday afternoon.</w:t>
      </w:r>
    </w:p>
    <w:p w:rsidR="00EC5B21" w:rsidRDefault="00EC5B21"/>
    <w:sectPr w:rsidR="00EC5B21" w:rsidSect="003D4A8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grammar="clean"/>
  <w:defaultTabStop w:val="720"/>
  <w:characterSpacingControl w:val="doNotCompress"/>
  <w:savePreviewPicture/>
  <w:compat>
    <w:useFELayout/>
  </w:compat>
  <w:rsids>
    <w:rsidRoot w:val="00EC5B21"/>
    <w:rsid w:val="001B03A5"/>
    <w:rsid w:val="002A3406"/>
    <w:rsid w:val="00397904"/>
    <w:rsid w:val="003D4A8F"/>
    <w:rsid w:val="00722C71"/>
    <w:rsid w:val="00742F87"/>
    <w:rsid w:val="00CA0330"/>
    <w:rsid w:val="00EC5B21"/>
    <w:rsid w:val="00ED37C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4A8F"/>
  </w:style>
  <w:style w:type="paragraph" w:styleId="Heading1">
    <w:name w:val="heading 1"/>
    <w:basedOn w:val="Normal"/>
    <w:link w:val="Heading1Char"/>
    <w:uiPriority w:val="9"/>
    <w:qFormat/>
    <w:rsid w:val="00EC5B2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EC5B2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5B21"/>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EC5B21"/>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EC5B21"/>
    <w:rPr>
      <w:color w:val="0000FF"/>
      <w:u w:val="single"/>
    </w:rPr>
  </w:style>
  <w:style w:type="character" w:customStyle="1" w:styleId="pb-byline">
    <w:name w:val="pb-byline"/>
    <w:basedOn w:val="DefaultParagraphFont"/>
    <w:rsid w:val="00EC5B21"/>
  </w:style>
  <w:style w:type="character" w:customStyle="1" w:styleId="pb-timestamp">
    <w:name w:val="pb-timestamp"/>
    <w:basedOn w:val="DefaultParagraphFont"/>
    <w:rsid w:val="00EC5B21"/>
  </w:style>
  <w:style w:type="character" w:customStyle="1" w:styleId="wpv-btn-text">
    <w:name w:val="wpv-btn-text"/>
    <w:basedOn w:val="DefaultParagraphFont"/>
    <w:rsid w:val="00EC5B21"/>
  </w:style>
  <w:style w:type="character" w:customStyle="1" w:styleId="wpv-btn-duration">
    <w:name w:val="wpv-btn-duration"/>
    <w:basedOn w:val="DefaultParagraphFont"/>
    <w:rsid w:val="00EC5B21"/>
  </w:style>
  <w:style w:type="character" w:customStyle="1" w:styleId="wpv-blurb">
    <w:name w:val="wpv-blurb"/>
    <w:basedOn w:val="DefaultParagraphFont"/>
    <w:rsid w:val="00EC5B21"/>
  </w:style>
  <w:style w:type="paragraph" w:styleId="NormalWeb">
    <w:name w:val="Normal (Web)"/>
    <w:basedOn w:val="Normal"/>
    <w:uiPriority w:val="99"/>
    <w:semiHidden/>
    <w:unhideWhenUsed/>
    <w:rsid w:val="00EC5B2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C5B21"/>
    <w:rPr>
      <w:i/>
      <w:iCs/>
    </w:rPr>
  </w:style>
  <w:style w:type="paragraph" w:customStyle="1" w:styleId="interstitial-link">
    <w:name w:val="interstitial-link"/>
    <w:basedOn w:val="Normal"/>
    <w:rsid w:val="00EC5B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p-sharing-copy-input-wrap">
    <w:name w:val="wp-sharing-copy-input-wrap"/>
    <w:basedOn w:val="DefaultParagraphFont"/>
    <w:rsid w:val="00EC5B21"/>
  </w:style>
  <w:style w:type="paragraph" w:customStyle="1" w:styleId="rtecenter">
    <w:name w:val="rtecenter"/>
    <w:basedOn w:val="Normal"/>
    <w:rsid w:val="00ED37C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42F87"/>
    <w:rPr>
      <w:b/>
      <w:bCs/>
    </w:rPr>
  </w:style>
</w:styles>
</file>

<file path=word/webSettings.xml><?xml version="1.0" encoding="utf-8"?>
<w:webSettings xmlns:r="http://schemas.openxmlformats.org/officeDocument/2006/relationships" xmlns:w="http://schemas.openxmlformats.org/wordprocessingml/2006/main">
  <w:divs>
    <w:div w:id="38091749">
      <w:bodyDiv w:val="1"/>
      <w:marLeft w:val="0"/>
      <w:marRight w:val="0"/>
      <w:marTop w:val="0"/>
      <w:marBottom w:val="0"/>
      <w:divBdr>
        <w:top w:val="none" w:sz="0" w:space="0" w:color="auto"/>
        <w:left w:val="none" w:sz="0" w:space="0" w:color="auto"/>
        <w:bottom w:val="none" w:sz="0" w:space="0" w:color="auto"/>
        <w:right w:val="none" w:sz="0" w:space="0" w:color="auto"/>
      </w:divBdr>
      <w:divsChild>
        <w:div w:id="378213678">
          <w:marLeft w:val="0"/>
          <w:marRight w:val="0"/>
          <w:marTop w:val="0"/>
          <w:marBottom w:val="0"/>
          <w:divBdr>
            <w:top w:val="none" w:sz="0" w:space="0" w:color="auto"/>
            <w:left w:val="none" w:sz="0" w:space="0" w:color="auto"/>
            <w:bottom w:val="none" w:sz="0" w:space="0" w:color="auto"/>
            <w:right w:val="none" w:sz="0" w:space="0" w:color="auto"/>
          </w:divBdr>
          <w:divsChild>
            <w:div w:id="2048601486">
              <w:marLeft w:val="0"/>
              <w:marRight w:val="0"/>
              <w:marTop w:val="0"/>
              <w:marBottom w:val="0"/>
              <w:divBdr>
                <w:top w:val="none" w:sz="0" w:space="0" w:color="auto"/>
                <w:left w:val="none" w:sz="0" w:space="0" w:color="auto"/>
                <w:bottom w:val="none" w:sz="0" w:space="0" w:color="auto"/>
                <w:right w:val="none" w:sz="0" w:space="0" w:color="auto"/>
              </w:divBdr>
              <w:divsChild>
                <w:div w:id="967508341">
                  <w:marLeft w:val="0"/>
                  <w:marRight w:val="0"/>
                  <w:marTop w:val="0"/>
                  <w:marBottom w:val="0"/>
                  <w:divBdr>
                    <w:top w:val="none" w:sz="0" w:space="0" w:color="auto"/>
                    <w:left w:val="none" w:sz="0" w:space="0" w:color="auto"/>
                    <w:bottom w:val="none" w:sz="0" w:space="0" w:color="auto"/>
                    <w:right w:val="none" w:sz="0" w:space="0" w:color="auto"/>
                  </w:divBdr>
                  <w:divsChild>
                    <w:div w:id="607012085">
                      <w:marLeft w:val="0"/>
                      <w:marRight w:val="0"/>
                      <w:marTop w:val="0"/>
                      <w:marBottom w:val="0"/>
                      <w:divBdr>
                        <w:top w:val="none" w:sz="0" w:space="0" w:color="auto"/>
                        <w:left w:val="none" w:sz="0" w:space="0" w:color="auto"/>
                        <w:bottom w:val="none" w:sz="0" w:space="0" w:color="auto"/>
                        <w:right w:val="none" w:sz="0" w:space="0" w:color="auto"/>
                      </w:divBdr>
                    </w:div>
                    <w:div w:id="39047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33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70906">
      <w:bodyDiv w:val="1"/>
      <w:marLeft w:val="0"/>
      <w:marRight w:val="0"/>
      <w:marTop w:val="0"/>
      <w:marBottom w:val="0"/>
      <w:divBdr>
        <w:top w:val="none" w:sz="0" w:space="0" w:color="auto"/>
        <w:left w:val="none" w:sz="0" w:space="0" w:color="auto"/>
        <w:bottom w:val="none" w:sz="0" w:space="0" w:color="auto"/>
        <w:right w:val="none" w:sz="0" w:space="0" w:color="auto"/>
      </w:divBdr>
      <w:divsChild>
        <w:div w:id="1542478617">
          <w:marLeft w:val="0"/>
          <w:marRight w:val="0"/>
          <w:marTop w:val="0"/>
          <w:marBottom w:val="0"/>
          <w:divBdr>
            <w:top w:val="none" w:sz="0" w:space="0" w:color="auto"/>
            <w:left w:val="none" w:sz="0" w:space="0" w:color="auto"/>
            <w:bottom w:val="none" w:sz="0" w:space="0" w:color="auto"/>
            <w:right w:val="none" w:sz="0" w:space="0" w:color="auto"/>
          </w:divBdr>
        </w:div>
        <w:div w:id="1996716131">
          <w:marLeft w:val="0"/>
          <w:marRight w:val="0"/>
          <w:marTop w:val="0"/>
          <w:marBottom w:val="0"/>
          <w:divBdr>
            <w:top w:val="none" w:sz="0" w:space="0" w:color="auto"/>
            <w:left w:val="none" w:sz="0" w:space="0" w:color="auto"/>
            <w:bottom w:val="none" w:sz="0" w:space="0" w:color="auto"/>
            <w:right w:val="none" w:sz="0" w:space="0" w:color="auto"/>
          </w:divBdr>
          <w:divsChild>
            <w:div w:id="1471484175">
              <w:marLeft w:val="0"/>
              <w:marRight w:val="0"/>
              <w:marTop w:val="0"/>
              <w:marBottom w:val="0"/>
              <w:divBdr>
                <w:top w:val="none" w:sz="0" w:space="0" w:color="auto"/>
                <w:left w:val="none" w:sz="0" w:space="0" w:color="auto"/>
                <w:bottom w:val="none" w:sz="0" w:space="0" w:color="auto"/>
                <w:right w:val="none" w:sz="0" w:space="0" w:color="auto"/>
              </w:divBdr>
              <w:divsChild>
                <w:div w:id="1340428926">
                  <w:marLeft w:val="0"/>
                  <w:marRight w:val="0"/>
                  <w:marTop w:val="0"/>
                  <w:marBottom w:val="0"/>
                  <w:divBdr>
                    <w:top w:val="none" w:sz="0" w:space="0" w:color="auto"/>
                    <w:left w:val="none" w:sz="0" w:space="0" w:color="auto"/>
                    <w:bottom w:val="none" w:sz="0" w:space="0" w:color="auto"/>
                    <w:right w:val="none" w:sz="0" w:space="0" w:color="auto"/>
                  </w:divBdr>
                  <w:divsChild>
                    <w:div w:id="179512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217245">
      <w:bodyDiv w:val="1"/>
      <w:marLeft w:val="0"/>
      <w:marRight w:val="0"/>
      <w:marTop w:val="0"/>
      <w:marBottom w:val="0"/>
      <w:divBdr>
        <w:top w:val="none" w:sz="0" w:space="0" w:color="auto"/>
        <w:left w:val="none" w:sz="0" w:space="0" w:color="auto"/>
        <w:bottom w:val="none" w:sz="0" w:space="0" w:color="auto"/>
        <w:right w:val="none" w:sz="0" w:space="0" w:color="auto"/>
      </w:divBdr>
    </w:div>
    <w:div w:id="1055277278">
      <w:bodyDiv w:val="1"/>
      <w:marLeft w:val="0"/>
      <w:marRight w:val="0"/>
      <w:marTop w:val="0"/>
      <w:marBottom w:val="0"/>
      <w:divBdr>
        <w:top w:val="none" w:sz="0" w:space="0" w:color="auto"/>
        <w:left w:val="none" w:sz="0" w:space="0" w:color="auto"/>
        <w:bottom w:val="none" w:sz="0" w:space="0" w:color="auto"/>
        <w:right w:val="none" w:sz="0" w:space="0" w:color="auto"/>
      </w:divBdr>
      <w:divsChild>
        <w:div w:id="669261147">
          <w:marLeft w:val="0"/>
          <w:marRight w:val="0"/>
          <w:marTop w:val="0"/>
          <w:marBottom w:val="0"/>
          <w:divBdr>
            <w:top w:val="none" w:sz="0" w:space="0" w:color="auto"/>
            <w:left w:val="none" w:sz="0" w:space="0" w:color="auto"/>
            <w:bottom w:val="none" w:sz="0" w:space="0" w:color="auto"/>
            <w:right w:val="none" w:sz="0" w:space="0" w:color="auto"/>
          </w:divBdr>
          <w:divsChild>
            <w:div w:id="1415317873">
              <w:marLeft w:val="0"/>
              <w:marRight w:val="0"/>
              <w:marTop w:val="0"/>
              <w:marBottom w:val="0"/>
              <w:divBdr>
                <w:top w:val="none" w:sz="0" w:space="0" w:color="auto"/>
                <w:left w:val="none" w:sz="0" w:space="0" w:color="auto"/>
                <w:bottom w:val="none" w:sz="0" w:space="0" w:color="auto"/>
                <w:right w:val="none" w:sz="0" w:space="0" w:color="auto"/>
              </w:divBdr>
              <w:divsChild>
                <w:div w:id="153960795">
                  <w:marLeft w:val="0"/>
                  <w:marRight w:val="0"/>
                  <w:marTop w:val="0"/>
                  <w:marBottom w:val="0"/>
                  <w:divBdr>
                    <w:top w:val="none" w:sz="0" w:space="0" w:color="auto"/>
                    <w:left w:val="none" w:sz="0" w:space="0" w:color="auto"/>
                    <w:bottom w:val="none" w:sz="0" w:space="0" w:color="auto"/>
                    <w:right w:val="none" w:sz="0" w:space="0" w:color="auto"/>
                  </w:divBdr>
                  <w:divsChild>
                    <w:div w:id="415713052">
                      <w:marLeft w:val="0"/>
                      <w:marRight w:val="0"/>
                      <w:marTop w:val="0"/>
                      <w:marBottom w:val="0"/>
                      <w:divBdr>
                        <w:top w:val="none" w:sz="0" w:space="0" w:color="auto"/>
                        <w:left w:val="none" w:sz="0" w:space="0" w:color="auto"/>
                        <w:bottom w:val="none" w:sz="0" w:space="0" w:color="auto"/>
                        <w:right w:val="none" w:sz="0" w:space="0" w:color="auto"/>
                      </w:divBdr>
                      <w:divsChild>
                        <w:div w:id="611985057">
                          <w:marLeft w:val="0"/>
                          <w:marRight w:val="0"/>
                          <w:marTop w:val="0"/>
                          <w:marBottom w:val="0"/>
                          <w:divBdr>
                            <w:top w:val="none" w:sz="0" w:space="0" w:color="auto"/>
                            <w:left w:val="none" w:sz="0" w:space="0" w:color="auto"/>
                            <w:bottom w:val="none" w:sz="0" w:space="0" w:color="auto"/>
                            <w:right w:val="none" w:sz="0" w:space="0" w:color="auto"/>
                          </w:divBdr>
                        </w:div>
                        <w:div w:id="781071494">
                          <w:marLeft w:val="0"/>
                          <w:marRight w:val="0"/>
                          <w:marTop w:val="0"/>
                          <w:marBottom w:val="0"/>
                          <w:divBdr>
                            <w:top w:val="none" w:sz="0" w:space="0" w:color="auto"/>
                            <w:left w:val="none" w:sz="0" w:space="0" w:color="auto"/>
                            <w:bottom w:val="none" w:sz="0" w:space="0" w:color="auto"/>
                            <w:right w:val="none" w:sz="0" w:space="0" w:color="auto"/>
                          </w:divBdr>
                          <w:divsChild>
                            <w:div w:id="8253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835324">
              <w:marLeft w:val="0"/>
              <w:marRight w:val="0"/>
              <w:marTop w:val="0"/>
              <w:marBottom w:val="0"/>
              <w:divBdr>
                <w:top w:val="none" w:sz="0" w:space="0" w:color="auto"/>
                <w:left w:val="none" w:sz="0" w:space="0" w:color="auto"/>
                <w:bottom w:val="none" w:sz="0" w:space="0" w:color="auto"/>
                <w:right w:val="none" w:sz="0" w:space="0" w:color="auto"/>
              </w:divBdr>
              <w:divsChild>
                <w:div w:id="1035078209">
                  <w:marLeft w:val="0"/>
                  <w:marRight w:val="0"/>
                  <w:marTop w:val="0"/>
                  <w:marBottom w:val="0"/>
                  <w:divBdr>
                    <w:top w:val="none" w:sz="0" w:space="0" w:color="auto"/>
                    <w:left w:val="none" w:sz="0" w:space="0" w:color="auto"/>
                    <w:bottom w:val="none" w:sz="0" w:space="0" w:color="auto"/>
                    <w:right w:val="none" w:sz="0" w:space="0" w:color="auto"/>
                  </w:divBdr>
                  <w:divsChild>
                    <w:div w:id="1101493772">
                      <w:marLeft w:val="0"/>
                      <w:marRight w:val="0"/>
                      <w:marTop w:val="0"/>
                      <w:marBottom w:val="0"/>
                      <w:divBdr>
                        <w:top w:val="none" w:sz="0" w:space="0" w:color="auto"/>
                        <w:left w:val="none" w:sz="0" w:space="0" w:color="auto"/>
                        <w:bottom w:val="none" w:sz="0" w:space="0" w:color="auto"/>
                        <w:right w:val="none" w:sz="0" w:space="0" w:color="auto"/>
                      </w:divBdr>
                    </w:div>
                    <w:div w:id="423428421">
                      <w:marLeft w:val="0"/>
                      <w:marRight w:val="0"/>
                      <w:marTop w:val="0"/>
                      <w:marBottom w:val="0"/>
                      <w:divBdr>
                        <w:top w:val="none" w:sz="0" w:space="0" w:color="auto"/>
                        <w:left w:val="none" w:sz="0" w:space="0" w:color="auto"/>
                        <w:bottom w:val="none" w:sz="0" w:space="0" w:color="auto"/>
                        <w:right w:val="none" w:sz="0" w:space="0" w:color="auto"/>
                      </w:divBdr>
                      <w:divsChild>
                        <w:div w:id="1045985095">
                          <w:marLeft w:val="0"/>
                          <w:marRight w:val="0"/>
                          <w:marTop w:val="0"/>
                          <w:marBottom w:val="0"/>
                          <w:divBdr>
                            <w:top w:val="none" w:sz="0" w:space="0" w:color="auto"/>
                            <w:left w:val="none" w:sz="0" w:space="0" w:color="auto"/>
                            <w:bottom w:val="none" w:sz="0" w:space="0" w:color="auto"/>
                            <w:right w:val="none" w:sz="0" w:space="0" w:color="auto"/>
                          </w:divBdr>
                          <w:divsChild>
                            <w:div w:id="1514228609">
                              <w:marLeft w:val="0"/>
                              <w:marRight w:val="0"/>
                              <w:marTop w:val="0"/>
                              <w:marBottom w:val="0"/>
                              <w:divBdr>
                                <w:top w:val="none" w:sz="0" w:space="0" w:color="auto"/>
                                <w:left w:val="none" w:sz="0" w:space="0" w:color="auto"/>
                                <w:bottom w:val="none" w:sz="0" w:space="0" w:color="auto"/>
                                <w:right w:val="none" w:sz="0" w:space="0" w:color="auto"/>
                              </w:divBdr>
                              <w:divsChild>
                                <w:div w:id="1470438621">
                                  <w:marLeft w:val="0"/>
                                  <w:marRight w:val="0"/>
                                  <w:marTop w:val="0"/>
                                  <w:marBottom w:val="0"/>
                                  <w:divBdr>
                                    <w:top w:val="none" w:sz="0" w:space="0" w:color="auto"/>
                                    <w:left w:val="none" w:sz="0" w:space="0" w:color="auto"/>
                                    <w:bottom w:val="none" w:sz="0" w:space="0" w:color="auto"/>
                                    <w:right w:val="none" w:sz="0" w:space="0" w:color="auto"/>
                                  </w:divBdr>
                                </w:div>
                                <w:div w:id="179551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2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1626589">
      <w:bodyDiv w:val="1"/>
      <w:marLeft w:val="0"/>
      <w:marRight w:val="0"/>
      <w:marTop w:val="0"/>
      <w:marBottom w:val="0"/>
      <w:divBdr>
        <w:top w:val="none" w:sz="0" w:space="0" w:color="auto"/>
        <w:left w:val="none" w:sz="0" w:space="0" w:color="auto"/>
        <w:bottom w:val="none" w:sz="0" w:space="0" w:color="auto"/>
        <w:right w:val="none" w:sz="0" w:space="0" w:color="auto"/>
      </w:divBdr>
      <w:divsChild>
        <w:div w:id="1900508086">
          <w:marLeft w:val="0"/>
          <w:marRight w:val="0"/>
          <w:marTop w:val="0"/>
          <w:marBottom w:val="0"/>
          <w:divBdr>
            <w:top w:val="none" w:sz="0" w:space="0" w:color="auto"/>
            <w:left w:val="none" w:sz="0" w:space="0" w:color="auto"/>
            <w:bottom w:val="none" w:sz="0" w:space="0" w:color="auto"/>
            <w:right w:val="none" w:sz="0" w:space="0" w:color="auto"/>
          </w:divBdr>
          <w:divsChild>
            <w:div w:id="571963817">
              <w:marLeft w:val="0"/>
              <w:marRight w:val="0"/>
              <w:marTop w:val="0"/>
              <w:marBottom w:val="0"/>
              <w:divBdr>
                <w:top w:val="none" w:sz="0" w:space="0" w:color="auto"/>
                <w:left w:val="none" w:sz="0" w:space="0" w:color="auto"/>
                <w:bottom w:val="none" w:sz="0" w:space="0" w:color="auto"/>
                <w:right w:val="none" w:sz="0" w:space="0" w:color="auto"/>
              </w:divBdr>
              <w:divsChild>
                <w:div w:id="653803035">
                  <w:marLeft w:val="0"/>
                  <w:marRight w:val="0"/>
                  <w:marTop w:val="0"/>
                  <w:marBottom w:val="0"/>
                  <w:divBdr>
                    <w:top w:val="none" w:sz="0" w:space="0" w:color="auto"/>
                    <w:left w:val="none" w:sz="0" w:space="0" w:color="auto"/>
                    <w:bottom w:val="none" w:sz="0" w:space="0" w:color="auto"/>
                    <w:right w:val="none" w:sz="0" w:space="0" w:color="auto"/>
                  </w:divBdr>
                  <w:divsChild>
                    <w:div w:id="306790285">
                      <w:marLeft w:val="0"/>
                      <w:marRight w:val="0"/>
                      <w:marTop w:val="0"/>
                      <w:marBottom w:val="0"/>
                      <w:divBdr>
                        <w:top w:val="none" w:sz="0" w:space="0" w:color="auto"/>
                        <w:left w:val="none" w:sz="0" w:space="0" w:color="auto"/>
                        <w:bottom w:val="none" w:sz="0" w:space="0" w:color="auto"/>
                        <w:right w:val="none" w:sz="0" w:space="0" w:color="auto"/>
                      </w:divBdr>
                      <w:divsChild>
                        <w:div w:id="384960293">
                          <w:marLeft w:val="0"/>
                          <w:marRight w:val="0"/>
                          <w:marTop w:val="0"/>
                          <w:marBottom w:val="0"/>
                          <w:divBdr>
                            <w:top w:val="none" w:sz="0" w:space="0" w:color="auto"/>
                            <w:left w:val="none" w:sz="0" w:space="0" w:color="auto"/>
                            <w:bottom w:val="none" w:sz="0" w:space="0" w:color="auto"/>
                            <w:right w:val="none" w:sz="0" w:space="0" w:color="auto"/>
                          </w:divBdr>
                          <w:divsChild>
                            <w:div w:id="1410418570">
                              <w:marLeft w:val="0"/>
                              <w:marRight w:val="0"/>
                              <w:marTop w:val="0"/>
                              <w:marBottom w:val="0"/>
                              <w:divBdr>
                                <w:top w:val="none" w:sz="0" w:space="0" w:color="auto"/>
                                <w:left w:val="none" w:sz="0" w:space="0" w:color="auto"/>
                                <w:bottom w:val="none" w:sz="0" w:space="0" w:color="auto"/>
                                <w:right w:val="none" w:sz="0" w:space="0" w:color="auto"/>
                              </w:divBdr>
                              <w:divsChild>
                                <w:div w:id="1374035770">
                                  <w:marLeft w:val="0"/>
                                  <w:marRight w:val="0"/>
                                  <w:marTop w:val="0"/>
                                  <w:marBottom w:val="0"/>
                                  <w:divBdr>
                                    <w:top w:val="none" w:sz="0" w:space="0" w:color="auto"/>
                                    <w:left w:val="none" w:sz="0" w:space="0" w:color="auto"/>
                                    <w:bottom w:val="none" w:sz="0" w:space="0" w:color="auto"/>
                                    <w:right w:val="none" w:sz="0" w:space="0" w:color="auto"/>
                                  </w:divBdr>
                                </w:div>
                                <w:div w:id="977999989">
                                  <w:marLeft w:val="0"/>
                                  <w:marRight w:val="0"/>
                                  <w:marTop w:val="0"/>
                                  <w:marBottom w:val="0"/>
                                  <w:divBdr>
                                    <w:top w:val="none" w:sz="0" w:space="0" w:color="auto"/>
                                    <w:left w:val="none" w:sz="0" w:space="0" w:color="auto"/>
                                    <w:bottom w:val="none" w:sz="0" w:space="0" w:color="auto"/>
                                    <w:right w:val="none" w:sz="0" w:space="0" w:color="auto"/>
                                  </w:divBdr>
                                  <w:divsChild>
                                    <w:div w:id="82845840">
                                      <w:marLeft w:val="0"/>
                                      <w:marRight w:val="0"/>
                                      <w:marTop w:val="0"/>
                                      <w:marBottom w:val="0"/>
                                      <w:divBdr>
                                        <w:top w:val="none" w:sz="0" w:space="0" w:color="auto"/>
                                        <w:left w:val="none" w:sz="0" w:space="0" w:color="auto"/>
                                        <w:bottom w:val="none" w:sz="0" w:space="0" w:color="auto"/>
                                        <w:right w:val="none" w:sz="0" w:space="0" w:color="auto"/>
                                      </w:divBdr>
                                      <w:divsChild>
                                        <w:div w:id="198457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uoitrenews.vn/society/34983/president-obama-visits-centuryold-pagoda-upon-arriving-in-ho-chi-minh-city" TargetMode="External"/><Relationship Id="rId3" Type="http://schemas.openxmlformats.org/officeDocument/2006/relationships/webSettings" Target="webSettings.xml"/><Relationship Id="rId7" Type="http://schemas.openxmlformats.org/officeDocument/2006/relationships/hyperlink" Target="http://tuoitrenews.vn/business/33688/two-vietnamese-app-developers-crowned-champions-at-us-eduinnovation-contes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ntrol" Target="activeX/activeX1.xml"/><Relationship Id="rId11" Type="http://schemas.openxmlformats.org/officeDocument/2006/relationships/fontTable" Target="fontTable.xml"/><Relationship Id="rId5" Type="http://schemas.openxmlformats.org/officeDocument/2006/relationships/image" Target="media/image1.wmf"/><Relationship Id="rId10" Type="http://schemas.openxmlformats.org/officeDocument/2006/relationships/hyperlink" Target="http://tuoitrenews.vn/society/34993/crowds-in-ho-chi-minh-city-bid-farewell-as-obamas-vietnam-visit-ends" TargetMode="External"/><Relationship Id="rId4" Type="http://schemas.openxmlformats.org/officeDocument/2006/relationships/hyperlink" Target="https://www.washingtonpost.com/news/fact-checker/wp/2016/07/28/fact-checking-the-third-day-of-the-2016-democratic-national-convention/" TargetMode="External"/><Relationship Id="rId9" Type="http://schemas.openxmlformats.org/officeDocument/2006/relationships/hyperlink" Target="http://tuoitrenews.vn/business/34988/obama-plays-host-at-entrepreneurship-event-in-ho-chi-minh-city"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23</Pages>
  <Words>8658</Words>
  <Characters>49357</Characters>
  <Application>Microsoft Office Word</Application>
  <DocSecurity>0</DocSecurity>
  <Lines>411</Lines>
  <Paragraphs>115</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Remarks by President Obama in Address to the People of Vietnam</vt:lpstr>
      <vt:lpstr>President Obama’s speech at the Democratic convention</vt:lpstr>
      <vt:lpstr>        Watch President Obama’s full speech at the Democratic convention</vt:lpstr>
      <vt:lpstr>        Obama brings hopeful, unifying message to DNC</vt:lpstr>
      <vt:lpstr>        Scenes from the third day of the Democratic National Convention in Philadelphia</vt:lpstr>
    </vt:vector>
  </TitlesOfParts>
  <Company/>
  <LinksUpToDate>false</LinksUpToDate>
  <CharactersWithSpaces>57900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2016-12-08T04:34:00Z</dcterms:created>
  <dcterms:modified xsi:type="dcterms:W3CDTF">2016-12-08T05:11:00Z</dcterms:modified>
</cp:coreProperties>
</file>